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DC079" w14:textId="77777777" w:rsidR="007A62F6" w:rsidRDefault="00304995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DC8E936" wp14:editId="4FA7B194">
                <wp:simplePos x="0" y="0"/>
                <wp:positionH relativeFrom="column">
                  <wp:posOffset>-220030</wp:posOffset>
                </wp:positionH>
                <wp:positionV relativeFrom="paragraph">
                  <wp:posOffset>-66707</wp:posOffset>
                </wp:positionV>
                <wp:extent cx="3291840" cy="2091055"/>
                <wp:effectExtent l="19050" t="19050" r="22860" b="2349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09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6E362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3180A447" w14:textId="40E84ACD" w:rsidR="008931B7" w:rsidRDefault="00CD6FF7" w:rsidP="008931B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Hlk219898381"/>
                            <w:r w:rsidRPr="00CD6FF7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8931B7">
                              <w:rPr>
                                <w:sz w:val="18"/>
                                <w:szCs w:val="18"/>
                              </w:rPr>
                              <w:t>write a range of text types based on the book Wolf Brother by Michelle Paver:</w:t>
                            </w:r>
                          </w:p>
                          <w:bookmarkEnd w:id="0"/>
                          <w:p w14:paraId="7B8A74DB" w14:textId="0986B586" w:rsidR="00CD6FF7" w:rsidRPr="008931B7" w:rsidRDefault="00A664D7" w:rsidP="008931B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8931B7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CD6FF7" w:rsidRPr="00CD6FF7">
                              <w:rPr>
                                <w:sz w:val="18"/>
                                <w:szCs w:val="18"/>
                              </w:rPr>
                              <w:t xml:space="preserve"> internal monologue</w:t>
                            </w:r>
                            <w:r w:rsidR="008931B7">
                              <w:rPr>
                                <w:sz w:val="18"/>
                                <w:szCs w:val="18"/>
                              </w:rPr>
                              <w:t xml:space="preserve"> from </w:t>
                            </w:r>
                            <w:proofErr w:type="spellStart"/>
                            <w:r w:rsidR="008931B7">
                              <w:rPr>
                                <w:sz w:val="18"/>
                                <w:szCs w:val="18"/>
                              </w:rPr>
                              <w:t>Torak’s</w:t>
                            </w:r>
                            <w:proofErr w:type="spellEnd"/>
                            <w:r w:rsidR="008931B7">
                              <w:rPr>
                                <w:sz w:val="18"/>
                                <w:szCs w:val="18"/>
                              </w:rPr>
                              <w:t xml:space="preserve"> perspective.</w:t>
                            </w:r>
                          </w:p>
                          <w:p w14:paraId="09B1EB93" w14:textId="21ED705C" w:rsidR="00CD6FF7" w:rsidRPr="00CD6FF7" w:rsidRDefault="008931B7" w:rsidP="00CD6FF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 setting description of the forest.</w:t>
                            </w:r>
                          </w:p>
                          <w:p w14:paraId="3730FB63" w14:textId="37A06E39" w:rsidR="00A147BA" w:rsidRPr="00A147BA" w:rsidRDefault="008931B7" w:rsidP="00A147B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 narrative from an</w:t>
                            </w:r>
                            <w:r w:rsidR="00A147BA" w:rsidRPr="00A147BA">
                              <w:rPr>
                                <w:sz w:val="18"/>
                                <w:szCs w:val="18"/>
                              </w:rPr>
                              <w:t xml:space="preserve"> alternative perspective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– the wolf.</w:t>
                            </w:r>
                          </w:p>
                          <w:p w14:paraId="274D3479" w14:textId="096F7DE9" w:rsidR="00CD6FF7" w:rsidRDefault="008931B7" w:rsidP="00A147B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 survival guide for staying alive in the forest.</w:t>
                            </w:r>
                          </w:p>
                          <w:p w14:paraId="09FCF2C2" w14:textId="0611940B" w:rsidR="00A147BA" w:rsidRPr="00A147BA" w:rsidRDefault="008931B7" w:rsidP="00A147B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A147BA" w:rsidRPr="00A147BA">
                              <w:rPr>
                                <w:sz w:val="18"/>
                                <w:szCs w:val="18"/>
                              </w:rPr>
                              <w:t xml:space="preserve"> second person narrative.</w:t>
                            </w:r>
                          </w:p>
                          <w:p w14:paraId="6C893B39" w14:textId="3593B380" w:rsidR="00A147BA" w:rsidRPr="008931B7" w:rsidRDefault="008931B7" w:rsidP="008931B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bookmarkStart w:id="1" w:name="_Hlk219898223"/>
                            <w:r w:rsidRPr="008931B7">
                              <w:rPr>
                                <w:sz w:val="18"/>
                                <w:szCs w:val="18"/>
                              </w:rPr>
                              <w:t>Read a variety of texts, explore vocabulary and answer comprehension questions based on the following skills: retrieval, inference, summarising, clarifying, predicting</w:t>
                            </w:r>
                            <w:bookmarkEnd w:id="1"/>
                            <w:r w:rsidRPr="008931B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8E9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7.35pt;margin-top:-5.25pt;width:259.2pt;height:164.6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" strokecolor="maroon" strokeweight="3pt">
                <v:textbox>
                  <w:txbxContent>
                    <w:p w14:paraId="4666E362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3180A447" w14:textId="40E84ACD" w:rsidR="008931B7" w:rsidRDefault="00CD6FF7" w:rsidP="008931B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bookmarkStart w:id="2" w:name="_Hlk219898381"/>
                      <w:r w:rsidRPr="00CD6FF7">
                        <w:rPr>
                          <w:sz w:val="18"/>
                          <w:szCs w:val="18"/>
                        </w:rPr>
                        <w:t xml:space="preserve">To </w:t>
                      </w:r>
                      <w:r w:rsidR="008931B7">
                        <w:rPr>
                          <w:sz w:val="18"/>
                          <w:szCs w:val="18"/>
                        </w:rPr>
                        <w:t>write a range of text types based on the book Wolf Brother by Michelle Paver:</w:t>
                      </w:r>
                    </w:p>
                    <w:bookmarkEnd w:id="2"/>
                    <w:p w14:paraId="7B8A74DB" w14:textId="0986B586" w:rsidR="00CD6FF7" w:rsidRPr="008931B7" w:rsidRDefault="00A664D7" w:rsidP="008931B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="008931B7">
                        <w:rPr>
                          <w:sz w:val="18"/>
                          <w:szCs w:val="18"/>
                        </w:rPr>
                        <w:t>n</w:t>
                      </w:r>
                      <w:r w:rsidR="00CD6FF7" w:rsidRPr="00CD6FF7">
                        <w:rPr>
                          <w:sz w:val="18"/>
                          <w:szCs w:val="18"/>
                        </w:rPr>
                        <w:t xml:space="preserve"> internal monologue</w:t>
                      </w:r>
                      <w:r w:rsidR="008931B7">
                        <w:rPr>
                          <w:sz w:val="18"/>
                          <w:szCs w:val="18"/>
                        </w:rPr>
                        <w:t xml:space="preserve"> from </w:t>
                      </w:r>
                      <w:proofErr w:type="spellStart"/>
                      <w:r w:rsidR="008931B7">
                        <w:rPr>
                          <w:sz w:val="18"/>
                          <w:szCs w:val="18"/>
                        </w:rPr>
                        <w:t>Torak’s</w:t>
                      </w:r>
                      <w:proofErr w:type="spellEnd"/>
                      <w:r w:rsidR="008931B7">
                        <w:rPr>
                          <w:sz w:val="18"/>
                          <w:szCs w:val="18"/>
                        </w:rPr>
                        <w:t xml:space="preserve"> perspective.</w:t>
                      </w:r>
                    </w:p>
                    <w:p w14:paraId="09B1EB93" w14:textId="21ED705C" w:rsidR="00CD6FF7" w:rsidRPr="00CD6FF7" w:rsidRDefault="008931B7" w:rsidP="00CD6FF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 setting description of the forest.</w:t>
                      </w:r>
                    </w:p>
                    <w:p w14:paraId="3730FB63" w14:textId="37A06E39" w:rsidR="00A147BA" w:rsidRPr="00A147BA" w:rsidRDefault="008931B7" w:rsidP="00A147B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 narrative from an</w:t>
                      </w:r>
                      <w:r w:rsidR="00A147BA" w:rsidRPr="00A147BA">
                        <w:rPr>
                          <w:sz w:val="18"/>
                          <w:szCs w:val="18"/>
                        </w:rPr>
                        <w:t xml:space="preserve"> alternative perspective</w:t>
                      </w:r>
                      <w:r>
                        <w:rPr>
                          <w:sz w:val="18"/>
                          <w:szCs w:val="18"/>
                        </w:rPr>
                        <w:t xml:space="preserve"> – the wolf.</w:t>
                      </w:r>
                    </w:p>
                    <w:p w14:paraId="274D3479" w14:textId="096F7DE9" w:rsidR="00CD6FF7" w:rsidRDefault="008931B7" w:rsidP="00A147B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 survival guide for staying alive in the forest.</w:t>
                      </w:r>
                    </w:p>
                    <w:p w14:paraId="09FCF2C2" w14:textId="0611940B" w:rsidR="00A147BA" w:rsidRPr="00A147BA" w:rsidRDefault="008931B7" w:rsidP="00A147B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="00A147BA" w:rsidRPr="00A147BA">
                        <w:rPr>
                          <w:sz w:val="18"/>
                          <w:szCs w:val="18"/>
                        </w:rPr>
                        <w:t xml:space="preserve"> second person narrative.</w:t>
                      </w:r>
                    </w:p>
                    <w:p w14:paraId="6C893B39" w14:textId="3593B380" w:rsidR="00A147BA" w:rsidRPr="008931B7" w:rsidRDefault="008931B7" w:rsidP="008931B7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sz w:val="18"/>
                          <w:szCs w:val="18"/>
                        </w:rPr>
                      </w:pPr>
                      <w:bookmarkStart w:id="3" w:name="_Hlk219898223"/>
                      <w:r w:rsidRPr="008931B7">
                        <w:rPr>
                          <w:sz w:val="18"/>
                          <w:szCs w:val="18"/>
                        </w:rPr>
                        <w:t>Read a variety of texts, explore vocabulary and answer comprehension questions based on the following skills: retrieval, inference, summarising, clarifying, predicting</w:t>
                      </w:r>
                      <w:bookmarkEnd w:id="3"/>
                      <w:r w:rsidRPr="008931B7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6F54696F" wp14:editId="145DAC08">
                <wp:simplePos x="0" y="0"/>
                <wp:positionH relativeFrom="column">
                  <wp:posOffset>6698818</wp:posOffset>
                </wp:positionH>
                <wp:positionV relativeFrom="paragraph">
                  <wp:posOffset>-57768</wp:posOffset>
                </wp:positionV>
                <wp:extent cx="3355340" cy="2494280"/>
                <wp:effectExtent l="19050" t="19050" r="16510" b="203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49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6AF2F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71BB68ED" w14:textId="77777777" w:rsidR="007A62F6" w:rsidRDefault="007A62F6" w:rsidP="007A62F6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0F6C4A36" w14:textId="1FA6F1F4" w:rsidR="00687311" w:rsidRPr="00823015" w:rsidRDefault="00823015" w:rsidP="006873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823015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identify healthier life choices.</w:t>
                            </w:r>
                          </w:p>
                          <w:p w14:paraId="4AF29434" w14:textId="7C20FC0F" w:rsidR="00687311" w:rsidRDefault="008A2689" w:rsidP="006873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8A2689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understand the difference between medicines and drugs.</w:t>
                            </w:r>
                          </w:p>
                          <w:p w14:paraId="1872CAFB" w14:textId="2B3376E4" w:rsidR="008A2689" w:rsidRDefault="008A2689" w:rsidP="006873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8A2689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understand the effects smoking can have on your body.</w:t>
                            </w:r>
                          </w:p>
                          <w:p w14:paraId="7064D301" w14:textId="0BAD6911" w:rsidR="008A2689" w:rsidRDefault="008A2689" w:rsidP="006873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8A2689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name and locate the main bones of our bodies.</w:t>
                            </w:r>
                          </w:p>
                          <w:p w14:paraId="16A456CB" w14:textId="77777777" w:rsidR="00FB5C14" w:rsidRPr="00FB5C14" w:rsidRDefault="00FB5C14" w:rsidP="00FB5C14">
                            <w:pPr>
                              <w:spacing w:after="0"/>
                              <w:ind w:left="36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  <w:p w14:paraId="35BFEB7F" w14:textId="4867A35A" w:rsidR="007A62F6" w:rsidRPr="00687311" w:rsidRDefault="007A62F6" w:rsidP="00687311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8731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5F48FA2D" w14:textId="50F2BF9A" w:rsidR="008A2689" w:rsidRPr="00FB5C14" w:rsidRDefault="00823015" w:rsidP="00FB5C1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823015">
                              <w:rPr>
                                <w:sz w:val="18"/>
                                <w:szCs w:val="18"/>
                              </w:rPr>
                              <w:t>I can use my science knowledge to give a reason.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4696F" id="Text Box 12" o:spid="_x0000_s1027" type="#_x0000_t202" style="position:absolute;left:0;text-align:left;margin-left:527.45pt;margin-top:-4.55pt;width:264.2pt;height:196.4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" strokecolor="maroon" strokeweight="3pt">
                <v:textbox>
                  <w:txbxContent>
                    <w:p w14:paraId="4B46AF2F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71BB68ED" w14:textId="77777777" w:rsidR="007A62F6" w:rsidRDefault="007A62F6" w:rsidP="007A62F6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0F6C4A36" w14:textId="1FA6F1F4" w:rsidR="00687311" w:rsidRPr="00823015" w:rsidRDefault="00823015" w:rsidP="006873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823015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identify healthier life choices.</w:t>
                      </w:r>
                    </w:p>
                    <w:p w14:paraId="4AF29434" w14:textId="7C20FC0F" w:rsidR="00687311" w:rsidRDefault="008A2689" w:rsidP="006873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8A2689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understand the difference between medicines and drugs.</w:t>
                      </w:r>
                    </w:p>
                    <w:p w14:paraId="1872CAFB" w14:textId="2B3376E4" w:rsidR="008A2689" w:rsidRDefault="008A2689" w:rsidP="006873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8A2689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understand the effects smoking can have on your body.</w:t>
                      </w:r>
                    </w:p>
                    <w:p w14:paraId="7064D301" w14:textId="0BAD6911" w:rsidR="008A2689" w:rsidRDefault="008A2689" w:rsidP="006873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8A2689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name and locate the main bones of our bodies.</w:t>
                      </w:r>
                    </w:p>
                    <w:p w14:paraId="16A456CB" w14:textId="77777777" w:rsidR="00FB5C14" w:rsidRPr="00FB5C14" w:rsidRDefault="00FB5C14" w:rsidP="00FB5C14">
                      <w:pPr>
                        <w:spacing w:after="0"/>
                        <w:ind w:left="36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  <w:p w14:paraId="35BFEB7F" w14:textId="4867A35A" w:rsidR="007A62F6" w:rsidRPr="00687311" w:rsidRDefault="007A62F6" w:rsidP="00687311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68731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5F48FA2D" w14:textId="50F2BF9A" w:rsidR="008A2689" w:rsidRPr="00FB5C14" w:rsidRDefault="00823015" w:rsidP="00FB5C1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18"/>
                          <w:szCs w:val="18"/>
                        </w:rPr>
                      </w:pPr>
                      <w:r w:rsidRPr="00823015">
                        <w:rPr>
                          <w:sz w:val="18"/>
                          <w:szCs w:val="18"/>
                        </w:rPr>
                        <w:t>I can use my science knowledge to give a reason.</w:t>
                      </w: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689D672D" wp14:editId="798C12FE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Year 6 Curriculum Overview</w:t>
      </w:r>
    </w:p>
    <w:p w14:paraId="253DDE6A" w14:textId="20420E1F" w:rsidR="007A62F6" w:rsidRPr="00B116D8" w:rsidRDefault="009B786C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DC19ED3" wp14:editId="57F6C491">
                <wp:simplePos x="0" y="0"/>
                <wp:positionH relativeFrom="margin">
                  <wp:align>center</wp:align>
                </wp:positionH>
                <wp:positionV relativeFrom="paragraph">
                  <wp:posOffset>387403</wp:posOffset>
                </wp:positionV>
                <wp:extent cx="3307715" cy="3737610"/>
                <wp:effectExtent l="19050" t="19050" r="26035" b="1524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73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592EA" w14:textId="7EE20298" w:rsidR="007A62F6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3F8A7B21" w14:textId="77777777" w:rsidR="00827075" w:rsidRPr="00925EE9" w:rsidRDefault="00827075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  <w:p w14:paraId="09DED4A3" w14:textId="77777777" w:rsidR="005540DF" w:rsidRDefault="005540DF" w:rsidP="005540D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add and subtract using the compact method.</w:t>
                            </w:r>
                          </w:p>
                          <w:p w14:paraId="0591A057" w14:textId="77777777" w:rsidR="005540DF" w:rsidRDefault="005540DF" w:rsidP="005540D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To multiply </w:t>
                            </w:r>
                            <w:proofErr w:type="spellStart"/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ThHTO</w:t>
                            </w:r>
                            <w:proofErr w:type="spellEnd"/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 X TO using the compact method.</w:t>
                            </w:r>
                          </w:p>
                          <w:p w14:paraId="23634EF4" w14:textId="77777777" w:rsidR="005540DF" w:rsidRDefault="005540DF" w:rsidP="005540D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use either compact or long division.</w:t>
                            </w:r>
                          </w:p>
                          <w:p w14:paraId="36451B72" w14:textId="7B66539C" w:rsidR="007A62F6" w:rsidRDefault="005540DF" w:rsidP="005540D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multiply and divide by 10, 100 and 1000.</w:t>
                            </w:r>
                          </w:p>
                          <w:p w14:paraId="5A6094A3" w14:textId="5E180B51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convert between digital and analogue time.</w:t>
                            </w:r>
                          </w:p>
                          <w:p w14:paraId="463308A8" w14:textId="037B578B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solve time problems.</w:t>
                            </w:r>
                          </w:p>
                          <w:p w14:paraId="2EDFEDE6" w14:textId="27061EE7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calculate volume.</w:t>
                            </w:r>
                          </w:p>
                          <w:p w14:paraId="1FA27871" w14:textId="4388505E" w:rsid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</w:t>
                            </w: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o convert units of measure.</w:t>
                            </w:r>
                          </w:p>
                          <w:p w14:paraId="4019A90D" w14:textId="77777777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calculate angles in a triangle.</w:t>
                            </w:r>
                          </w:p>
                          <w:p w14:paraId="337723ED" w14:textId="0D179367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calculate missing angles.</w:t>
                            </w:r>
                          </w:p>
                          <w:p w14:paraId="7CAA0A85" w14:textId="7F3D53AF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draw and measure angles.</w:t>
                            </w:r>
                          </w:p>
                          <w:p w14:paraId="22627ED6" w14:textId="66A0B4C7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find and plot missing coordinates.</w:t>
                            </w:r>
                          </w:p>
                          <w:p w14:paraId="37A8AE96" w14:textId="5705D92C" w:rsidR="001F3728" w:rsidRP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translate shapes.</w:t>
                            </w:r>
                          </w:p>
                          <w:p w14:paraId="5F800D53" w14:textId="485C13E7" w:rsidR="001F3728" w:rsidRDefault="001F3728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1F372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recognise rotations and rotate shapes.</w:t>
                            </w:r>
                          </w:p>
                          <w:p w14:paraId="0F7461AF" w14:textId="68C47A54" w:rsidR="00D235B0" w:rsidRPr="005540DF" w:rsidRDefault="00D235B0" w:rsidP="001F3728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D235B0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solve ratio and proportion problems.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19ED3" id="Text Box 13" o:spid="_x0000_s1028" type="#_x0000_t202" style="position:absolute;left:0;text-align:left;margin-left:0;margin-top:30.5pt;width:260.45pt;height:294.3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" strokecolor="maroon" strokeweight="3pt">
                <v:textbox>
                  <w:txbxContent>
                    <w:p w14:paraId="603592EA" w14:textId="7EE20298" w:rsidR="007A62F6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3F8A7B21" w14:textId="77777777" w:rsidR="00827075" w:rsidRPr="00925EE9" w:rsidRDefault="00827075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</w:p>
                    <w:p w14:paraId="09DED4A3" w14:textId="77777777" w:rsidR="005540DF" w:rsidRDefault="005540DF" w:rsidP="005540D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add and subtract using the compact method.</w:t>
                      </w:r>
                    </w:p>
                    <w:p w14:paraId="0591A057" w14:textId="77777777" w:rsidR="005540DF" w:rsidRDefault="005540DF" w:rsidP="005540D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To multiply </w:t>
                      </w:r>
                      <w:proofErr w:type="spellStart"/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ThHTO</w:t>
                      </w:r>
                      <w:proofErr w:type="spellEnd"/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 X TO using the compact method.</w:t>
                      </w:r>
                    </w:p>
                    <w:p w14:paraId="23634EF4" w14:textId="77777777" w:rsidR="005540DF" w:rsidRDefault="005540DF" w:rsidP="005540D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use either compact or long division.</w:t>
                      </w:r>
                    </w:p>
                    <w:p w14:paraId="36451B72" w14:textId="7B66539C" w:rsidR="007A62F6" w:rsidRDefault="005540DF" w:rsidP="005540DF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multiply and divide by 10, 100 and 1000.</w:t>
                      </w:r>
                    </w:p>
                    <w:p w14:paraId="5A6094A3" w14:textId="5E180B51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convert between digital and analogue time.</w:t>
                      </w:r>
                    </w:p>
                    <w:p w14:paraId="463308A8" w14:textId="037B578B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solve time problems.</w:t>
                      </w:r>
                    </w:p>
                    <w:p w14:paraId="2EDFEDE6" w14:textId="27061EE7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calculate volume.</w:t>
                      </w:r>
                    </w:p>
                    <w:p w14:paraId="1FA27871" w14:textId="4388505E" w:rsid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</w:t>
                      </w: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o convert units of measure.</w:t>
                      </w:r>
                    </w:p>
                    <w:p w14:paraId="4019A90D" w14:textId="77777777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calculate angles in a triangle.</w:t>
                      </w:r>
                    </w:p>
                    <w:p w14:paraId="337723ED" w14:textId="0D179367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calculate missing angles.</w:t>
                      </w:r>
                    </w:p>
                    <w:p w14:paraId="7CAA0A85" w14:textId="7F3D53AF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draw and measure angles.</w:t>
                      </w:r>
                    </w:p>
                    <w:p w14:paraId="22627ED6" w14:textId="66A0B4C7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find and plot missing coordinates.</w:t>
                      </w:r>
                    </w:p>
                    <w:p w14:paraId="37A8AE96" w14:textId="5705D92C" w:rsidR="001F3728" w:rsidRP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translate shapes.</w:t>
                      </w:r>
                    </w:p>
                    <w:p w14:paraId="5F800D53" w14:textId="485C13E7" w:rsidR="001F3728" w:rsidRDefault="001F3728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1F372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recognise rotations and rotate shapes.</w:t>
                      </w:r>
                    </w:p>
                    <w:p w14:paraId="0F7461AF" w14:textId="68C47A54" w:rsidR="00D235B0" w:rsidRPr="005540DF" w:rsidRDefault="00D235B0" w:rsidP="001F3728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D235B0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solve ratio and proportion problems.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725F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1</w:t>
      </w:r>
    </w:p>
    <w:p w14:paraId="518A571B" w14:textId="77777777" w:rsidR="007A62F6" w:rsidRPr="00B116D8" w:rsidRDefault="007A62F6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33C9567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063C6E28" w14:textId="77777777" w:rsidR="00F15ABE" w:rsidRDefault="00304995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0DFC631" wp14:editId="13C325A3">
                <wp:simplePos x="0" y="0"/>
                <wp:positionH relativeFrom="margin">
                  <wp:posOffset>-254507</wp:posOffset>
                </wp:positionH>
                <wp:positionV relativeFrom="paragraph">
                  <wp:posOffset>461277</wp:posOffset>
                </wp:positionV>
                <wp:extent cx="3347085" cy="2317750"/>
                <wp:effectExtent l="19050" t="19050" r="24765" b="2540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EBB91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0FB28F26" w14:textId="20FF43E8" w:rsidR="007A62F6" w:rsidRDefault="00E5132D" w:rsidP="00E5132D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E5132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To know that religions offer values to their followers, to help them live their 'best lives'.</w:t>
                            </w:r>
                          </w:p>
                          <w:p w14:paraId="7BDCE6F5" w14:textId="3EE2298B" w:rsidR="00E5132D" w:rsidRDefault="00E5132D" w:rsidP="00E5132D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Pr="00E5132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create a code for living based on morals.</w:t>
                            </w:r>
                          </w:p>
                          <w:p w14:paraId="056083C1" w14:textId="17BC1176" w:rsidR="00D62F51" w:rsidRDefault="00D62F51" w:rsidP="00E5132D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D62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To understand that some people do not follow a religion.</w:t>
                            </w:r>
                          </w:p>
                          <w:p w14:paraId="24F6A67F" w14:textId="0478DD80" w:rsidR="00577205" w:rsidRDefault="00577205" w:rsidP="00E5132D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577205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To understand how values impact our behaviour and thinking.</w:t>
                            </w:r>
                          </w:p>
                          <w:p w14:paraId="2BD61C24" w14:textId="606E3CD9" w:rsidR="0069189A" w:rsidRDefault="0069189A" w:rsidP="00E5132D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9189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understand</w:t>
                            </w:r>
                            <w:r w:rsidRPr="0069189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the values that matter most to Christians and Humanists.</w:t>
                            </w:r>
                          </w:p>
                          <w:p w14:paraId="00213EE8" w14:textId="20E1D27A" w:rsidR="008519E7" w:rsidRPr="00E5132D" w:rsidRDefault="008519E7" w:rsidP="00E5132D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8519E7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To draw learning about values together and express ideas of their own about how values can make a community happier.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FC631" id="Text Box 20" o:spid="_x0000_s1029" type="#_x0000_t202" style="position:absolute;left:0;text-align:left;margin-left:-20.05pt;margin-top:36.3pt;width:263.55pt;height:182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" strokecolor="maroon" strokeweight="3pt">
                <v:textbox>
                  <w:txbxContent>
                    <w:p w14:paraId="294EBB91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0FB28F26" w14:textId="20FF43E8" w:rsidR="007A62F6" w:rsidRDefault="00E5132D" w:rsidP="00E5132D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E5132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To know that religions offer values to their followers, to help them live their 'best lives'.</w:t>
                      </w:r>
                    </w:p>
                    <w:p w14:paraId="7BDCE6F5" w14:textId="3EE2298B" w:rsidR="00E5132D" w:rsidRDefault="00E5132D" w:rsidP="00E5132D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To </w:t>
                      </w:r>
                      <w:r w:rsidRPr="00E5132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create a code for living based on morals.</w:t>
                      </w:r>
                    </w:p>
                    <w:p w14:paraId="056083C1" w14:textId="17BC1176" w:rsidR="00D62F51" w:rsidRDefault="00D62F51" w:rsidP="00E5132D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D62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To understand that some people do not follow a religion.</w:t>
                      </w:r>
                    </w:p>
                    <w:p w14:paraId="24F6A67F" w14:textId="0478DD80" w:rsidR="00577205" w:rsidRDefault="00577205" w:rsidP="00E5132D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577205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To understand how values impact our behaviour and thinking.</w:t>
                      </w:r>
                    </w:p>
                    <w:p w14:paraId="2BD61C24" w14:textId="606E3CD9" w:rsidR="0069189A" w:rsidRDefault="0069189A" w:rsidP="00E5132D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9189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To 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understand</w:t>
                      </w:r>
                      <w:r w:rsidRPr="0069189A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the values that matter most to Christians and Humanists.</w:t>
                      </w:r>
                    </w:p>
                    <w:p w14:paraId="00213EE8" w14:textId="20E1D27A" w:rsidR="008519E7" w:rsidRPr="00E5132D" w:rsidRDefault="008519E7" w:rsidP="00E5132D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8519E7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To draw learning about values together and express ideas of their own about how values can make a community happier.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5AB0EC" w14:textId="77777777" w:rsidR="00F15ABE" w:rsidRDefault="00304995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0879DE7" wp14:editId="2DC18FE5">
                <wp:simplePos x="0" y="0"/>
                <wp:positionH relativeFrom="margin">
                  <wp:posOffset>6704837</wp:posOffset>
                </wp:positionH>
                <wp:positionV relativeFrom="paragraph">
                  <wp:posOffset>362137</wp:posOffset>
                </wp:positionV>
                <wp:extent cx="3322576" cy="1455420"/>
                <wp:effectExtent l="19050" t="19050" r="11430" b="1143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576" cy="145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C1CAF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183046A5" w14:textId="302A2016" w:rsidR="007A62F6" w:rsidRPr="00072DEC" w:rsidRDefault="00072DEC" w:rsidP="00687311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know the purpose of crime and punishment in society.</w:t>
                            </w:r>
                          </w:p>
                          <w:p w14:paraId="5B1DA6F6" w14:textId="7AEA1001" w:rsidR="00072DEC" w:rsidRDefault="00011773" w:rsidP="00687311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011773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know the punishment methods </w:t>
                            </w:r>
                            <w:r w:rsidR="006B6DEC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that</w:t>
                            </w: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1773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were popular during the Tudor </w:t>
                            </w: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and Victorian periods.</w:t>
                            </w:r>
                          </w:p>
                          <w:p w14:paraId="5F4EF594" w14:textId="1955321B" w:rsidR="00011773" w:rsidRPr="00011773" w:rsidRDefault="0010518E" w:rsidP="00687311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10518E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write an information text about a form of punishment used in the mid-1900s.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79DE7" id="_x0000_s1030" type="#_x0000_t202" style="position:absolute;left:0;text-align:left;margin-left:527.95pt;margin-top:28.5pt;width:261.6pt;height:114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" strokecolor="maroon" strokeweight="3pt">
                <v:textbox>
                  <w:txbxContent>
                    <w:p w14:paraId="058C1CAF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183046A5" w14:textId="302A2016" w:rsidR="007A62F6" w:rsidRPr="00072DEC" w:rsidRDefault="00072DEC" w:rsidP="00687311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know the purpose of crime and punishment in society.</w:t>
                      </w:r>
                    </w:p>
                    <w:p w14:paraId="5B1DA6F6" w14:textId="7AEA1001" w:rsidR="00072DEC" w:rsidRDefault="00011773" w:rsidP="00687311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011773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know the punishment methods </w:t>
                      </w:r>
                      <w:r w:rsidR="006B6DEC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that</w:t>
                      </w: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 </w:t>
                      </w:r>
                      <w:r w:rsidRPr="00011773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were popular during the Tudor </w:t>
                      </w: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and Victorian periods.</w:t>
                      </w:r>
                    </w:p>
                    <w:p w14:paraId="5F4EF594" w14:textId="1955321B" w:rsidR="00011773" w:rsidRPr="00011773" w:rsidRDefault="0010518E" w:rsidP="00687311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10518E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write an information text about a form of punishment used in the mid-1900s.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423702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00452970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8535BC4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30F4633E" w14:textId="77777777" w:rsidR="00F15ABE" w:rsidRDefault="000063E9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5BA0A06" wp14:editId="7D1F6D1B">
                <wp:simplePos x="0" y="0"/>
                <wp:positionH relativeFrom="margin">
                  <wp:posOffset>6711950</wp:posOffset>
                </wp:positionH>
                <wp:positionV relativeFrom="paragraph">
                  <wp:posOffset>158115</wp:posOffset>
                </wp:positionV>
                <wp:extent cx="3331210" cy="1336675"/>
                <wp:effectExtent l="19050" t="19050" r="21590" b="158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133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54334" w14:textId="77777777" w:rsidR="007A62F6" w:rsidRPr="00925EE9" w:rsidRDefault="000063E9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7EF01786" w14:textId="5279D049" w:rsidR="000063E9" w:rsidRPr="009B786C" w:rsidRDefault="000063E9" w:rsidP="00006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</w:pPr>
                            <w:r w:rsidRPr="009B786C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French – </w:t>
                            </w:r>
                            <w:r w:rsidR="00C775D4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At the Weekend</w:t>
                            </w:r>
                          </w:p>
                          <w:p w14:paraId="5BC376A0" w14:textId="462CAC59" w:rsidR="000063E9" w:rsidRPr="009B786C" w:rsidRDefault="000063E9" w:rsidP="00006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</w:pPr>
                            <w:r w:rsidRPr="009B786C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Computing – </w:t>
                            </w:r>
                            <w:r w:rsidR="00FC1159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Coding</w:t>
                            </w:r>
                          </w:p>
                          <w:p w14:paraId="74AAB735" w14:textId="69F6F412" w:rsidR="000063E9" w:rsidRPr="009B786C" w:rsidRDefault="000063E9" w:rsidP="00006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9B786C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PE –</w:t>
                            </w:r>
                            <w:r w:rsidR="00412EE9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 </w:t>
                            </w:r>
                            <w:r w:rsidR="00412EE9" w:rsidRPr="008A5A61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Gymnastics,</w:t>
                            </w:r>
                            <w:r w:rsidRPr="008A5A61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 </w:t>
                            </w:r>
                            <w:r w:rsidRPr="008A5A61">
                              <w:rPr>
                                <w:rFonts w:cstheme="minorHAnsi"/>
                                <w:sz w:val="18"/>
                              </w:rPr>
                              <w:t>Invasion Games</w:t>
                            </w:r>
                            <w:r w:rsidRPr="009B786C">
                              <w:rPr>
                                <w:rFonts w:cstheme="minorHAnsi"/>
                                <w:sz w:val="18"/>
                              </w:rPr>
                              <w:t xml:space="preserve"> - Hockey Tactics/Outdoor and Adventurous Activities.</w:t>
                            </w:r>
                          </w:p>
                          <w:p w14:paraId="54435959" w14:textId="3E8762B0" w:rsidR="000063E9" w:rsidRPr="009B786C" w:rsidRDefault="000063E9" w:rsidP="000063E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</w:pPr>
                            <w:r w:rsidRPr="009B786C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Art – </w:t>
                            </w:r>
                            <w:r w:rsidR="00065A80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Sculpting Vases</w:t>
                            </w:r>
                          </w:p>
                          <w:p w14:paraId="36C79728" w14:textId="77777777" w:rsidR="007A62F6" w:rsidRPr="00D30CDF" w:rsidRDefault="007A62F6" w:rsidP="000063E9">
                            <w:p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0A06" id="_x0000_s1031" type="#_x0000_t202" style="position:absolute;left:0;text-align:left;margin-left:528.5pt;margin-top:12.45pt;width:262.3pt;height:105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" strokecolor="maroon" strokeweight="3pt">
                <v:textbox>
                  <w:txbxContent>
                    <w:p w14:paraId="62054334" w14:textId="77777777" w:rsidR="007A62F6" w:rsidRPr="00925EE9" w:rsidRDefault="000063E9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7EF01786" w14:textId="5279D049" w:rsidR="000063E9" w:rsidRPr="009B786C" w:rsidRDefault="000063E9" w:rsidP="00006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</w:rPr>
                      </w:pPr>
                      <w:r w:rsidRPr="009B786C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French – </w:t>
                      </w:r>
                      <w:r w:rsidR="00C775D4">
                        <w:rPr>
                          <w:rFonts w:asciiTheme="minorHAnsi" w:eastAsia="Comic Sans MS" w:hAnsiTheme="minorHAnsi" w:cs="Comic Sans MS"/>
                          <w:sz w:val="18"/>
                        </w:rPr>
                        <w:t>At the Weekend</w:t>
                      </w:r>
                    </w:p>
                    <w:p w14:paraId="5BC376A0" w14:textId="462CAC59" w:rsidR="000063E9" w:rsidRPr="009B786C" w:rsidRDefault="000063E9" w:rsidP="00006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</w:rPr>
                      </w:pPr>
                      <w:r w:rsidRPr="009B786C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Computing – </w:t>
                      </w:r>
                      <w:r w:rsidR="00FC1159">
                        <w:rPr>
                          <w:rFonts w:asciiTheme="minorHAnsi" w:eastAsia="Comic Sans MS" w:hAnsiTheme="minorHAnsi" w:cs="Comic Sans MS"/>
                          <w:sz w:val="18"/>
                        </w:rPr>
                        <w:t>Coding</w:t>
                      </w:r>
                    </w:p>
                    <w:p w14:paraId="74AAB735" w14:textId="69F6F412" w:rsidR="000063E9" w:rsidRPr="009B786C" w:rsidRDefault="000063E9" w:rsidP="00006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18"/>
                        </w:rPr>
                      </w:pPr>
                      <w:r w:rsidRPr="009B786C">
                        <w:rPr>
                          <w:rFonts w:asciiTheme="minorHAnsi" w:eastAsia="Comic Sans MS" w:hAnsiTheme="minorHAnsi" w:cs="Comic Sans MS"/>
                          <w:sz w:val="18"/>
                        </w:rPr>
                        <w:t>PE –</w:t>
                      </w:r>
                      <w:r w:rsidR="00412EE9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 </w:t>
                      </w:r>
                      <w:r w:rsidR="00412EE9" w:rsidRPr="008A5A61">
                        <w:rPr>
                          <w:rFonts w:asciiTheme="minorHAnsi" w:eastAsia="Comic Sans MS" w:hAnsiTheme="minorHAnsi" w:cs="Comic Sans MS"/>
                          <w:sz w:val="18"/>
                        </w:rPr>
                        <w:t>Gymnastics,</w:t>
                      </w:r>
                      <w:r w:rsidRPr="008A5A61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 </w:t>
                      </w:r>
                      <w:r w:rsidRPr="008A5A61">
                        <w:rPr>
                          <w:rFonts w:cstheme="minorHAnsi"/>
                          <w:sz w:val="18"/>
                        </w:rPr>
                        <w:t>Invasion Games</w:t>
                      </w:r>
                      <w:r w:rsidRPr="009B786C">
                        <w:rPr>
                          <w:rFonts w:cstheme="minorHAnsi"/>
                          <w:sz w:val="18"/>
                        </w:rPr>
                        <w:t xml:space="preserve"> - Hockey Tactics/Outdoor and Adventurous Activities.</w:t>
                      </w:r>
                    </w:p>
                    <w:p w14:paraId="54435959" w14:textId="3E8762B0" w:rsidR="000063E9" w:rsidRPr="009B786C" w:rsidRDefault="000063E9" w:rsidP="000063E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</w:rPr>
                      </w:pPr>
                      <w:r w:rsidRPr="009B786C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Art – </w:t>
                      </w:r>
                      <w:r w:rsidR="00065A80">
                        <w:rPr>
                          <w:rFonts w:asciiTheme="minorHAnsi" w:eastAsia="Comic Sans MS" w:hAnsiTheme="minorHAnsi" w:cs="Comic Sans MS"/>
                          <w:sz w:val="18"/>
                        </w:rPr>
                        <w:t>Sculpting Vases</w:t>
                      </w:r>
                    </w:p>
                    <w:p w14:paraId="36C79728" w14:textId="77777777" w:rsidR="007A62F6" w:rsidRPr="00D30CDF" w:rsidRDefault="007A62F6" w:rsidP="000063E9">
                      <w:p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901F1C" w14:textId="1B469B7B" w:rsidR="00F15ABE" w:rsidRDefault="00AB7067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8E4B578" wp14:editId="50107284">
                <wp:simplePos x="0" y="0"/>
                <wp:positionH relativeFrom="margin">
                  <wp:posOffset>3213100</wp:posOffset>
                </wp:positionH>
                <wp:positionV relativeFrom="paragraph">
                  <wp:posOffset>254635</wp:posOffset>
                </wp:positionV>
                <wp:extent cx="3319145" cy="869950"/>
                <wp:effectExtent l="19050" t="19050" r="14605" b="254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145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7FF3A" w14:textId="77777777" w:rsidR="00134C3F" w:rsidRPr="00AB7067" w:rsidRDefault="00134C3F" w:rsidP="00134C3F">
                            <w:pPr>
                              <w:jc w:val="center"/>
                              <w:rPr>
                                <w:b/>
                                <w:color w:val="800000"/>
                                <w:sz w:val="30"/>
                                <w:szCs w:val="30"/>
                              </w:rPr>
                            </w:pPr>
                            <w:r w:rsidRPr="00AB7067">
                              <w:rPr>
                                <w:b/>
                                <w:color w:val="800000"/>
                                <w:sz w:val="30"/>
                                <w:szCs w:val="30"/>
                              </w:rPr>
                              <w:t>Wider School Opportunities</w:t>
                            </w:r>
                          </w:p>
                          <w:p w14:paraId="5F773CBE" w14:textId="3377406C" w:rsidR="007D77AA" w:rsidRPr="00AB7067" w:rsidRDefault="00C70DBD" w:rsidP="007D77A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20"/>
                              </w:rPr>
                              <w:t>Girls football league</w:t>
                            </w:r>
                          </w:p>
                          <w:p w14:paraId="7C623BC8" w14:textId="77777777" w:rsidR="007D77AA" w:rsidRDefault="007D77AA" w:rsidP="00134C3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  <w:p w14:paraId="5F9C6409" w14:textId="77777777" w:rsidR="00134C3F" w:rsidRDefault="00134C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4B578" id="_x0000_s1032" type="#_x0000_t202" style="position:absolute;left:0;text-align:left;margin-left:253pt;margin-top:20.05pt;width:261.35pt;height:68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" strokecolor="maroon" strokeweight="2.25pt">
                <v:textbox>
                  <w:txbxContent>
                    <w:p w14:paraId="7E27FF3A" w14:textId="77777777" w:rsidR="00134C3F" w:rsidRPr="00AB7067" w:rsidRDefault="00134C3F" w:rsidP="00134C3F">
                      <w:pPr>
                        <w:jc w:val="center"/>
                        <w:rPr>
                          <w:b/>
                          <w:color w:val="800000"/>
                          <w:sz w:val="30"/>
                          <w:szCs w:val="30"/>
                        </w:rPr>
                      </w:pPr>
                      <w:r w:rsidRPr="00AB7067">
                        <w:rPr>
                          <w:b/>
                          <w:color w:val="800000"/>
                          <w:sz w:val="30"/>
                          <w:szCs w:val="30"/>
                        </w:rPr>
                        <w:t>Wider School Opportunities</w:t>
                      </w:r>
                    </w:p>
                    <w:p w14:paraId="5F773CBE" w14:textId="3377406C" w:rsidR="007D77AA" w:rsidRPr="00AB7067" w:rsidRDefault="00C70DBD" w:rsidP="007D77A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20"/>
                        </w:rPr>
                        <w:t>Girls football league</w:t>
                      </w:r>
                    </w:p>
                    <w:p w14:paraId="7C623BC8" w14:textId="77777777" w:rsidR="007D77AA" w:rsidRDefault="007D77AA" w:rsidP="00134C3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</w:p>
                    <w:p w14:paraId="5F9C6409" w14:textId="77777777" w:rsidR="00134C3F" w:rsidRDefault="00134C3F"/>
                  </w:txbxContent>
                </v:textbox>
                <w10:wrap anchorx="margin"/>
              </v:shape>
            </w:pict>
          </mc:Fallback>
        </mc:AlternateContent>
      </w:r>
      <w:r w:rsidR="009B786C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9A9986C" wp14:editId="3B49FE67">
                <wp:simplePos x="0" y="0"/>
                <wp:positionH relativeFrom="margin">
                  <wp:posOffset>-242047</wp:posOffset>
                </wp:positionH>
                <wp:positionV relativeFrom="paragraph">
                  <wp:posOffset>306234</wp:posOffset>
                </wp:positionV>
                <wp:extent cx="3344545" cy="2112325"/>
                <wp:effectExtent l="19050" t="19050" r="27305" b="2159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11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4DE2E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499A315A" w14:textId="28ADA6A4" w:rsidR="00CD31F8" w:rsidRDefault="007A62F6" w:rsidP="00CD31F8">
                            <w:pPr>
                              <w:pStyle w:val="Pa10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25EE9"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  <w:t>T</w:t>
                            </w:r>
                            <w:r w:rsidR="007D6831" w:rsidRPr="007D6831"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  <w:t>o understand that there are basic human rights shared by all peoples and all societies and that children have their own special rights</w:t>
                            </w:r>
                            <w:r w:rsidR="00CD31F8"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8DEAB02" w14:textId="72D016C5" w:rsidR="00CD31F8" w:rsidRDefault="00CD31F8" w:rsidP="00CD31F8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CD31F8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know that these universal rights are there to protect everyone.</w:t>
                            </w:r>
                          </w:p>
                          <w:p w14:paraId="34066653" w14:textId="01B25F9B" w:rsidR="00CD31F8" w:rsidRDefault="00CD31F8" w:rsidP="00CD31F8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CD31F8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learn why and how rules and laws that protect themselves and others are made and enforced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.</w:t>
                            </w:r>
                          </w:p>
                          <w:p w14:paraId="330A6F23" w14:textId="617B87DC" w:rsidR="00CD31F8" w:rsidRDefault="00EB726B" w:rsidP="00CD31F8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EB726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realise the consequences of anti-social and aggressive behaviours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.</w:t>
                            </w:r>
                          </w:p>
                          <w:p w14:paraId="5B17E779" w14:textId="3E70A7B2" w:rsidR="00EB726B" w:rsidRPr="00CD31F8" w:rsidRDefault="00EB726B" w:rsidP="00CD31F8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EB726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learn about the role of voluntary, community and pressure groups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.</w:t>
                            </w:r>
                          </w:p>
                          <w:p w14:paraId="66E16336" w14:textId="77777777" w:rsidR="00CD31F8" w:rsidRPr="00CD31F8" w:rsidRDefault="00CD31F8" w:rsidP="00CD31F8">
                            <w:pPr>
                              <w:pStyle w:val="Default"/>
                              <w:rPr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9986C" id="Text Box 16" o:spid="_x0000_s1033" type="#_x0000_t202" style="position:absolute;left:0;text-align:left;margin-left:-19.05pt;margin-top:24.1pt;width:263.35pt;height:166.3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" strokecolor="maroon" strokeweight="3pt">
                <v:textbox>
                  <w:txbxContent>
                    <w:p w14:paraId="3FA4DE2E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499A315A" w14:textId="28ADA6A4" w:rsidR="00CD31F8" w:rsidRDefault="007A62F6" w:rsidP="00CD31F8">
                      <w:pPr>
                        <w:pStyle w:val="Pa10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</w:pPr>
                      <w:r w:rsidRPr="00925EE9"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  <w:t>T</w:t>
                      </w:r>
                      <w:r w:rsidR="007D6831" w:rsidRPr="007D6831"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  <w:t>o understand that there are basic human rights shared by all peoples and all societies and that children have their own special rights</w:t>
                      </w:r>
                      <w:r w:rsidR="00CD31F8"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  <w:p w14:paraId="28DEAB02" w14:textId="72D016C5" w:rsidR="00CD31F8" w:rsidRDefault="00CD31F8" w:rsidP="00CD31F8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 w:rsidRPr="00CD31F8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know that these universal rights are there to protect everyone.</w:t>
                      </w:r>
                    </w:p>
                    <w:p w14:paraId="34066653" w14:textId="01B25F9B" w:rsidR="00CD31F8" w:rsidRDefault="00CD31F8" w:rsidP="00CD31F8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 w:rsidRPr="00CD31F8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learn why and how rules and laws that protect themselves and others are made and enforced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.</w:t>
                      </w:r>
                    </w:p>
                    <w:p w14:paraId="330A6F23" w14:textId="617B87DC" w:rsidR="00CD31F8" w:rsidRDefault="00EB726B" w:rsidP="00CD31F8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 w:rsidRPr="00EB726B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realise the consequences of anti-social and aggressive behaviours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.</w:t>
                      </w:r>
                    </w:p>
                    <w:p w14:paraId="5B17E779" w14:textId="3E70A7B2" w:rsidR="00EB726B" w:rsidRPr="00CD31F8" w:rsidRDefault="00EB726B" w:rsidP="00CD31F8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 w:rsidRPr="00EB726B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learn about the role of voluntary, community and pressure groups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.</w:t>
                      </w:r>
                    </w:p>
                    <w:p w14:paraId="66E16336" w14:textId="77777777" w:rsidR="00CD31F8" w:rsidRPr="00CD31F8" w:rsidRDefault="00CD31F8" w:rsidP="00CD31F8">
                      <w:pPr>
                        <w:pStyle w:val="Default"/>
                        <w:rPr>
                          <w:lang w:eastAsia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0649FD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6A51606D" w14:textId="77777777" w:rsidR="00F15ABE" w:rsidRDefault="009B786C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D7355D" wp14:editId="4326DBDE">
                <wp:simplePos x="0" y="0"/>
                <wp:positionH relativeFrom="column">
                  <wp:posOffset>3215640</wp:posOffset>
                </wp:positionH>
                <wp:positionV relativeFrom="paragraph">
                  <wp:posOffset>316982</wp:posOffset>
                </wp:positionV>
                <wp:extent cx="6838790" cy="1236478"/>
                <wp:effectExtent l="19050" t="19050" r="19685" b="2095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2364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316C6C30" w14:textId="77777777" w:rsidR="00304995" w:rsidRDefault="00304995" w:rsidP="00C06448">
                            <w:pPr>
                              <w:spacing w:after="0"/>
                              <w:rPr>
                                <w:b/>
                                <w:color w:val="800000"/>
                                <w:sz w:val="28"/>
                                <w:lang w:val="en-US"/>
                              </w:rPr>
                            </w:pPr>
                            <w:r w:rsidRPr="00C06448">
                              <w:rPr>
                                <w:b/>
                                <w:color w:val="800000"/>
                                <w:sz w:val="28"/>
                                <w:lang w:val="en-US"/>
                              </w:rPr>
                              <w:t>Key Vocabulary</w:t>
                            </w:r>
                            <w:r w:rsidR="00C06448" w:rsidRPr="00C06448">
                              <w:rPr>
                                <w:b/>
                                <w:color w:val="800000"/>
                                <w:sz w:val="28"/>
                                <w:lang w:val="en-US"/>
                              </w:rPr>
                              <w:t>:</w:t>
                            </w:r>
                          </w:p>
                          <w:p w14:paraId="6E36E6C0" w14:textId="43A3C080" w:rsidR="00E5132D" w:rsidRPr="00011773" w:rsidRDefault="0039678C" w:rsidP="00304995">
                            <w:pP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monologue, punctuation, rhetorical questions, figurative language, perspective, narrative, guide, adverbial phrases, presentational devices.</w:t>
                            </w:r>
                            <w:r w:rsidR="00664F51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br/>
                            </w:r>
                            <w:bookmarkStart w:id="4" w:name="_Hlk219897285"/>
                            <w:r w:rsidR="00827075" w:rsidRP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addition, subtraction, estimate, multiplication, division,</w:t>
                            </w:r>
                            <w:r w:rsid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 d</w:t>
                            </w:r>
                            <w:r w:rsidR="00827075" w:rsidRP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igital, analogue</w:t>
                            </w:r>
                            <w:bookmarkEnd w:id="4"/>
                            <w:r w:rsidR="00827075" w:rsidRP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, width, length, height, measure, </w:t>
                            </w:r>
                            <w:r w:rsid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a</w:t>
                            </w:r>
                            <w:r w:rsidR="00827075" w:rsidRP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ngles, coordinates, plot</w:t>
                            </w:r>
                            <w:r w:rsidR="00664F51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.</w:t>
                            </w:r>
                            <w:r w:rsidR="00664F51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br/>
                            </w:r>
                            <w:r w:rsidR="008519E7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h</w:t>
                            </w:r>
                            <w:r w:rsidR="008519E7" w:rsidRPr="008519E7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ealth, </w:t>
                            </w:r>
                            <w:r w:rsidR="00DD6CA0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m</w:t>
                            </w:r>
                            <w:r w:rsidR="00DD6CA0" w:rsidRPr="00DD6CA0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edication, prescription, substance, recreational, arteries, addictive, cells, oxygen, </w:t>
                            </w:r>
                            <w:r w:rsidR="00DD6CA0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m</w:t>
                            </w:r>
                            <w:r w:rsidR="00DD6CA0" w:rsidRPr="00DD6CA0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uscles, skeleton.</w:t>
                            </w:r>
                            <w:r w:rsidR="008519E7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br/>
                            </w:r>
                            <w:r w:rsidR="00011773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crime, punishment</w:t>
                            </w:r>
                            <w:r w:rsidR="0010518E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,</w:t>
                            </w:r>
                            <w:r w:rsidR="00C414EE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 anarchy, justice, human rights, innocent, guilty, government, criminal,</w:t>
                            </w:r>
                            <w:r w:rsidR="0010518E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 vagrant</w:t>
                            </w:r>
                            <w:r w:rsidR="00C414EE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, execution, punishment</w:t>
                            </w:r>
                            <w:r w:rsidR="00E5132D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.</w:t>
                            </w:r>
                            <w:r w:rsidR="00E5132D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br/>
                              <w:t xml:space="preserve">values, moral, </w:t>
                            </w:r>
                            <w:r w:rsidR="00D62F51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humanist, </w:t>
                            </w:r>
                            <w:r w:rsidR="00B11BDB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humanism, afterlife, The Golden Rule, commandments, Good Samaritan, </w:t>
                            </w:r>
                            <w:r w:rsidR="0057720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parable,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7355D" id="Text Box 25" o:spid="_x0000_s1034" type="#_x0000_t202" style="position:absolute;left:0;text-align:left;margin-left:253.2pt;margin-top:24.95pt;width:538.5pt;height:97.3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" fillcolor="white [3201]" strokecolor="maroon" strokeweight="2.25pt">
                <v:textbox>
                  <w:txbxContent>
                    <w:p w14:paraId="316C6C30" w14:textId="77777777" w:rsidR="00304995" w:rsidRDefault="00304995" w:rsidP="00C06448">
                      <w:pPr>
                        <w:spacing w:after="0"/>
                        <w:rPr>
                          <w:b/>
                          <w:color w:val="800000"/>
                          <w:sz w:val="28"/>
                          <w:lang w:val="en-US"/>
                        </w:rPr>
                      </w:pPr>
                      <w:r w:rsidRPr="00C06448">
                        <w:rPr>
                          <w:b/>
                          <w:color w:val="800000"/>
                          <w:sz w:val="28"/>
                          <w:lang w:val="en-US"/>
                        </w:rPr>
                        <w:t>Key Vocabulary</w:t>
                      </w:r>
                      <w:r w:rsidR="00C06448" w:rsidRPr="00C06448">
                        <w:rPr>
                          <w:b/>
                          <w:color w:val="800000"/>
                          <w:sz w:val="28"/>
                          <w:lang w:val="en-US"/>
                        </w:rPr>
                        <w:t>:</w:t>
                      </w:r>
                    </w:p>
                    <w:p w14:paraId="6E36E6C0" w14:textId="43A3C080" w:rsidR="00E5132D" w:rsidRPr="00011773" w:rsidRDefault="0039678C" w:rsidP="00304995">
                      <w:pPr>
                        <w:rPr>
                          <w:bCs/>
                          <w:sz w:val="18"/>
                          <w:szCs w:val="14"/>
                          <w:lang w:val="en-US"/>
                        </w:rPr>
                      </w:pP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>monologue, punctuation, rhetorical questions, figurative language, perspective, narrative, guide, adverbial phrases, presentational devices.</w:t>
                      </w:r>
                      <w:r w:rsidR="00664F51">
                        <w:rPr>
                          <w:bCs/>
                          <w:sz w:val="18"/>
                          <w:szCs w:val="14"/>
                          <w:lang w:val="en-US"/>
                        </w:rPr>
                        <w:br/>
                      </w:r>
                      <w:bookmarkStart w:id="5" w:name="_Hlk219897285"/>
                      <w:r w:rsidR="00827075" w:rsidRP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>addition, subtraction, estimate, multiplication, division,</w:t>
                      </w:r>
                      <w:r w:rsid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 d</w:t>
                      </w:r>
                      <w:r w:rsidR="00827075" w:rsidRP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>igital, analogue</w:t>
                      </w:r>
                      <w:bookmarkEnd w:id="5"/>
                      <w:r w:rsidR="00827075" w:rsidRP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, width, length, height, measure, </w:t>
                      </w:r>
                      <w:r w:rsid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>a</w:t>
                      </w:r>
                      <w:r w:rsidR="00827075" w:rsidRP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>ngles, coordinates, plot</w:t>
                      </w:r>
                      <w:r w:rsidR="00664F51">
                        <w:rPr>
                          <w:bCs/>
                          <w:sz w:val="18"/>
                          <w:szCs w:val="14"/>
                          <w:lang w:val="en-US"/>
                        </w:rPr>
                        <w:t>.</w:t>
                      </w:r>
                      <w:r w:rsidR="00664F51">
                        <w:rPr>
                          <w:bCs/>
                          <w:sz w:val="18"/>
                          <w:szCs w:val="14"/>
                          <w:lang w:val="en-US"/>
                        </w:rPr>
                        <w:br/>
                      </w:r>
                      <w:r w:rsidR="008519E7">
                        <w:rPr>
                          <w:bCs/>
                          <w:sz w:val="18"/>
                          <w:szCs w:val="14"/>
                          <w:lang w:val="en-US"/>
                        </w:rPr>
                        <w:t>h</w:t>
                      </w:r>
                      <w:r w:rsidR="008519E7" w:rsidRPr="008519E7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ealth, </w:t>
                      </w:r>
                      <w:r w:rsidR="00DD6CA0">
                        <w:rPr>
                          <w:bCs/>
                          <w:sz w:val="18"/>
                          <w:szCs w:val="14"/>
                          <w:lang w:val="en-US"/>
                        </w:rPr>
                        <w:t>m</w:t>
                      </w:r>
                      <w:r w:rsidR="00DD6CA0" w:rsidRPr="00DD6CA0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edication, prescription, substance, recreational, arteries, addictive, cells, oxygen, </w:t>
                      </w:r>
                      <w:r w:rsidR="00DD6CA0">
                        <w:rPr>
                          <w:bCs/>
                          <w:sz w:val="18"/>
                          <w:szCs w:val="14"/>
                          <w:lang w:val="en-US"/>
                        </w:rPr>
                        <w:t>m</w:t>
                      </w:r>
                      <w:r w:rsidR="00DD6CA0" w:rsidRPr="00DD6CA0">
                        <w:rPr>
                          <w:bCs/>
                          <w:sz w:val="18"/>
                          <w:szCs w:val="14"/>
                          <w:lang w:val="en-US"/>
                        </w:rPr>
                        <w:t>uscles, skeleton.</w:t>
                      </w:r>
                      <w:r w:rsidR="008519E7">
                        <w:rPr>
                          <w:bCs/>
                          <w:sz w:val="18"/>
                          <w:szCs w:val="14"/>
                          <w:lang w:val="en-US"/>
                        </w:rPr>
                        <w:br/>
                      </w:r>
                      <w:r w:rsidR="00011773">
                        <w:rPr>
                          <w:bCs/>
                          <w:sz w:val="18"/>
                          <w:szCs w:val="14"/>
                          <w:lang w:val="en-US"/>
                        </w:rPr>
                        <w:t>crime, punishment</w:t>
                      </w:r>
                      <w:r w:rsidR="0010518E">
                        <w:rPr>
                          <w:bCs/>
                          <w:sz w:val="18"/>
                          <w:szCs w:val="14"/>
                          <w:lang w:val="en-US"/>
                        </w:rPr>
                        <w:t>,</w:t>
                      </w:r>
                      <w:r w:rsidR="00C414EE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 anarchy, justice, human rights, innocent, guilty, government, criminal,</w:t>
                      </w:r>
                      <w:r w:rsidR="0010518E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 vagrant</w:t>
                      </w:r>
                      <w:r w:rsidR="00C414EE">
                        <w:rPr>
                          <w:bCs/>
                          <w:sz w:val="18"/>
                          <w:szCs w:val="14"/>
                          <w:lang w:val="en-US"/>
                        </w:rPr>
                        <w:t>, execution, punishment</w:t>
                      </w:r>
                      <w:r w:rsidR="00E5132D">
                        <w:rPr>
                          <w:bCs/>
                          <w:sz w:val="18"/>
                          <w:szCs w:val="14"/>
                          <w:lang w:val="en-US"/>
                        </w:rPr>
                        <w:t>.</w:t>
                      </w:r>
                      <w:r w:rsidR="00E5132D">
                        <w:rPr>
                          <w:bCs/>
                          <w:sz w:val="18"/>
                          <w:szCs w:val="14"/>
                          <w:lang w:val="en-US"/>
                        </w:rPr>
                        <w:br/>
                        <w:t xml:space="preserve">values, moral, </w:t>
                      </w:r>
                      <w:r w:rsidR="00D62F51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humanist, </w:t>
                      </w:r>
                      <w:r w:rsidR="00B11BDB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humanism, afterlife, The Golden Rule, commandments, Good Samaritan, </w:t>
                      </w:r>
                      <w:r w:rsidR="00577205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parable, </w:t>
                      </w:r>
                    </w:p>
                  </w:txbxContent>
                </v:textbox>
              </v:shape>
            </w:pict>
          </mc:Fallback>
        </mc:AlternateContent>
      </w:r>
    </w:p>
    <w:p w14:paraId="4EED16A1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88A00F1" w14:textId="77777777" w:rsidR="00F15ABE" w:rsidRDefault="00F15ABE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61531150" w14:textId="77777777" w:rsidR="00D30CDF" w:rsidRDefault="00134C3F" w:rsidP="00D30CDF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44CDBE7F" wp14:editId="2411E8BA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810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E19F233" wp14:editId="246D6512">
                <wp:simplePos x="0" y="0"/>
                <wp:positionH relativeFrom="column">
                  <wp:posOffset>6697579</wp:posOffset>
                </wp:positionH>
                <wp:positionV relativeFrom="paragraph">
                  <wp:posOffset>-288758</wp:posOffset>
                </wp:positionV>
                <wp:extent cx="3355340" cy="2606842"/>
                <wp:effectExtent l="19050" t="19050" r="16510" b="222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6068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4FCD6" w14:textId="77777777" w:rsidR="00D30CDF" w:rsidRPr="00925EE9" w:rsidRDefault="00D30CDF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052456EB" w14:textId="77777777" w:rsidR="00D30CDF" w:rsidRDefault="00D30CDF" w:rsidP="00A675B3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7E605926" w14:textId="482A0395" w:rsidR="00320836" w:rsidRDefault="00EF5286" w:rsidP="00320836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EF5286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use scientific symbols when drawing circuits</w:t>
                            </w:r>
                          </w:p>
                          <w:p w14:paraId="0ED845F2" w14:textId="571E4C39" w:rsidR="00EF5286" w:rsidRDefault="00EF5286" w:rsidP="00320836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explain the importance of major discoveries in electricity</w:t>
                            </w:r>
                          </w:p>
                          <w:p w14:paraId="405F0F62" w14:textId="2BEB87D8" w:rsidR="00EF5286" w:rsidRDefault="00EF5286" w:rsidP="00320836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understand how different components in a circuit work</w:t>
                            </w:r>
                          </w:p>
                          <w:p w14:paraId="05C7385F" w14:textId="65BDAFDD" w:rsidR="00EF5286" w:rsidRDefault="00EF5286" w:rsidP="00320836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understand the term electromagnet</w:t>
                            </w:r>
                          </w:p>
                          <w:p w14:paraId="3910965D" w14:textId="77777777" w:rsidR="00EF5286" w:rsidRPr="00EF5286" w:rsidRDefault="00EF5286" w:rsidP="00EF5286">
                            <w:pPr>
                              <w:pStyle w:val="ListParagraph"/>
                              <w:widowControl/>
                              <w:spacing w:after="0" w:line="240" w:lineRule="auto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  <w:p w14:paraId="6A681575" w14:textId="38C04F73" w:rsidR="00D30CDF" w:rsidRPr="00320836" w:rsidRDefault="00D30CDF" w:rsidP="00320836">
                            <w:pPr>
                              <w:widowControl/>
                              <w:spacing w:after="0" w:line="240" w:lineRule="auto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20836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57A27528" w14:textId="65ECCAB9" w:rsidR="00D30CDF" w:rsidRPr="00EF5286" w:rsidRDefault="00EF5286" w:rsidP="0032083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EF5286">
                              <w:rPr>
                                <w:sz w:val="18"/>
                                <w:szCs w:val="18"/>
                              </w:rPr>
                              <w:t>To make a series of observations and explain using Scientific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9F233" id="Text Box 3" o:spid="_x0000_s1035" type="#_x0000_t202" style="position:absolute;left:0;text-align:left;margin-left:527.35pt;margin-top:-22.75pt;width:264.2pt;height:205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" strokecolor="maroon" strokeweight="3pt">
                <v:textbox>
                  <w:txbxContent>
                    <w:p w14:paraId="29C4FCD6" w14:textId="77777777" w:rsidR="00D30CDF" w:rsidRPr="00925EE9" w:rsidRDefault="00D30CDF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052456EB" w14:textId="77777777" w:rsidR="00D30CDF" w:rsidRDefault="00D30CDF" w:rsidP="00A675B3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7E605926" w14:textId="482A0395" w:rsidR="00320836" w:rsidRDefault="00EF5286" w:rsidP="00320836">
                      <w:pPr>
                        <w:pStyle w:val="ListParagraph"/>
                        <w:widowControl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EF5286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use scientific symbols when drawing circuits</w:t>
                      </w:r>
                    </w:p>
                    <w:p w14:paraId="0ED845F2" w14:textId="571E4C39" w:rsidR="00EF5286" w:rsidRDefault="00EF5286" w:rsidP="00320836">
                      <w:pPr>
                        <w:pStyle w:val="ListParagraph"/>
                        <w:widowControl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explain the importance of major discoveries in electricity</w:t>
                      </w:r>
                    </w:p>
                    <w:p w14:paraId="405F0F62" w14:textId="2BEB87D8" w:rsidR="00EF5286" w:rsidRDefault="00EF5286" w:rsidP="00320836">
                      <w:pPr>
                        <w:pStyle w:val="ListParagraph"/>
                        <w:widowControl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understand how different components in a circuit work</w:t>
                      </w:r>
                    </w:p>
                    <w:p w14:paraId="05C7385F" w14:textId="65BDAFDD" w:rsidR="00EF5286" w:rsidRDefault="00EF5286" w:rsidP="00320836">
                      <w:pPr>
                        <w:pStyle w:val="ListParagraph"/>
                        <w:widowControl/>
                        <w:numPr>
                          <w:ilvl w:val="0"/>
                          <w:numId w:val="17"/>
                        </w:numPr>
                        <w:spacing w:after="0" w:line="240" w:lineRule="auto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understand the term electromagnet</w:t>
                      </w:r>
                    </w:p>
                    <w:p w14:paraId="3910965D" w14:textId="77777777" w:rsidR="00EF5286" w:rsidRPr="00EF5286" w:rsidRDefault="00EF5286" w:rsidP="00EF5286">
                      <w:pPr>
                        <w:pStyle w:val="ListParagraph"/>
                        <w:widowControl/>
                        <w:spacing w:after="0" w:line="240" w:lineRule="auto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  <w:p w14:paraId="6A681575" w14:textId="38C04F73" w:rsidR="00D30CDF" w:rsidRPr="00320836" w:rsidRDefault="00D30CDF" w:rsidP="00320836">
                      <w:pPr>
                        <w:widowControl/>
                        <w:spacing w:after="0" w:line="240" w:lineRule="auto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320836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57A27528" w14:textId="65ECCAB9" w:rsidR="00D30CDF" w:rsidRPr="00EF5286" w:rsidRDefault="00EF5286" w:rsidP="0032083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EF5286">
                        <w:rPr>
                          <w:sz w:val="18"/>
                          <w:szCs w:val="18"/>
                        </w:rPr>
                        <w:t>To make a series of observations and explain using Scientific vocabulary</w:t>
                      </w:r>
                    </w:p>
                  </w:txbxContent>
                </v:textbox>
              </v:shape>
            </w:pict>
          </mc:Fallback>
        </mc:AlternateContent>
      </w:r>
      <w:r w:rsidR="00B116D8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CB3583" wp14:editId="75D0B17D">
                <wp:simplePos x="0" y="0"/>
                <wp:positionH relativeFrom="column">
                  <wp:posOffset>-240632</wp:posOffset>
                </wp:positionH>
                <wp:positionV relativeFrom="paragraph">
                  <wp:posOffset>-264695</wp:posOffset>
                </wp:positionV>
                <wp:extent cx="3291840" cy="2558716"/>
                <wp:effectExtent l="19050" t="19050" r="22860" b="133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5587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BF127" w14:textId="77777777" w:rsidR="00D30CDF" w:rsidRPr="00925EE9" w:rsidRDefault="00D30CDF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21659624" w14:textId="0B306E5C" w:rsidR="004909C7" w:rsidRDefault="004909C7" w:rsidP="004909C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D6FF7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write a range of text types based on the book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Burning of the Books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by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Bertolt Brecht</w:t>
                            </w:r>
                          </w:p>
                          <w:p w14:paraId="55162F01" w14:textId="265043F9" w:rsidR="00D30CDF" w:rsidRPr="004909C7" w:rsidRDefault="004909C7" w:rsidP="008F6DA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write a third person narrative</w:t>
                            </w:r>
                          </w:p>
                          <w:p w14:paraId="3FE49C1D" w14:textId="6A945773" w:rsidR="004909C7" w:rsidRPr="004909C7" w:rsidRDefault="004909C7" w:rsidP="008F6DA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To write a </w:t>
                            </w:r>
                            <w:proofErr w:type="gramStart"/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first person</w:t>
                            </w:r>
                            <w:proofErr w:type="gramEnd"/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narrative</w:t>
                            </w:r>
                          </w:p>
                          <w:p w14:paraId="57EBB735" w14:textId="2E6E40CD" w:rsidR="004909C7" w:rsidRPr="004909C7" w:rsidRDefault="004909C7" w:rsidP="008F6DA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write a set of instructions</w:t>
                            </w:r>
                          </w:p>
                          <w:p w14:paraId="56B8B204" w14:textId="7542C79E" w:rsidR="004909C7" w:rsidRPr="004909C7" w:rsidRDefault="004909C7" w:rsidP="008F6DA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write a setting description</w:t>
                            </w:r>
                          </w:p>
                          <w:p w14:paraId="1DF0EA5E" w14:textId="298E831D" w:rsidR="004909C7" w:rsidRPr="004909C7" w:rsidRDefault="004909C7" w:rsidP="008F6DA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write an informal letter</w:t>
                            </w:r>
                          </w:p>
                          <w:p w14:paraId="5B48B345" w14:textId="703D4E0B" w:rsidR="004909C7" w:rsidRPr="004909C7" w:rsidRDefault="004909C7" w:rsidP="008F6DA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909C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Read a variety of texts, explore vocabulary and answer comprehension questions based on the following skills: retrieval, inference, summarising, clarifying, predicting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3583" id="_x0000_s1036" type="#_x0000_t202" style="position:absolute;left:0;text-align:left;margin-left:-18.95pt;margin-top:-20.85pt;width:259.2pt;height:201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" strokecolor="maroon" strokeweight="3pt">
                <v:textbox>
                  <w:txbxContent>
                    <w:p w14:paraId="45BBF127" w14:textId="77777777" w:rsidR="00D30CDF" w:rsidRPr="00925EE9" w:rsidRDefault="00D30CDF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21659624" w14:textId="0B306E5C" w:rsidR="004909C7" w:rsidRDefault="004909C7" w:rsidP="004909C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sz w:val="18"/>
                          <w:szCs w:val="18"/>
                        </w:rPr>
                      </w:pPr>
                      <w:r w:rsidRPr="00CD6FF7">
                        <w:rPr>
                          <w:sz w:val="18"/>
                          <w:szCs w:val="18"/>
                        </w:rPr>
                        <w:t xml:space="preserve">To </w:t>
                      </w:r>
                      <w:r>
                        <w:rPr>
                          <w:sz w:val="18"/>
                          <w:szCs w:val="18"/>
                        </w:rPr>
                        <w:t xml:space="preserve">write a range of text types based on the book </w:t>
                      </w:r>
                      <w:r>
                        <w:rPr>
                          <w:sz w:val="18"/>
                          <w:szCs w:val="18"/>
                        </w:rPr>
                        <w:t>Burning of the Books</w:t>
                      </w:r>
                      <w:r>
                        <w:rPr>
                          <w:sz w:val="18"/>
                          <w:szCs w:val="18"/>
                        </w:rPr>
                        <w:t xml:space="preserve"> by </w:t>
                      </w:r>
                      <w:r>
                        <w:rPr>
                          <w:sz w:val="18"/>
                          <w:szCs w:val="18"/>
                        </w:rPr>
                        <w:t>Bertolt Brecht</w:t>
                      </w:r>
                    </w:p>
                    <w:p w14:paraId="55162F01" w14:textId="265043F9" w:rsidR="00D30CDF" w:rsidRPr="004909C7" w:rsidRDefault="004909C7" w:rsidP="008F6DA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write a third person narrative</w:t>
                      </w:r>
                    </w:p>
                    <w:p w14:paraId="3FE49C1D" w14:textId="6A945773" w:rsidR="004909C7" w:rsidRPr="004909C7" w:rsidRDefault="004909C7" w:rsidP="008F6DA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To write a </w:t>
                      </w:r>
                      <w:proofErr w:type="gramStart"/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first person</w:t>
                      </w:r>
                      <w:proofErr w:type="gramEnd"/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narrative</w:t>
                      </w:r>
                    </w:p>
                    <w:p w14:paraId="57EBB735" w14:textId="2E6E40CD" w:rsidR="004909C7" w:rsidRPr="004909C7" w:rsidRDefault="004909C7" w:rsidP="008F6DA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write a set of instructions</w:t>
                      </w:r>
                    </w:p>
                    <w:p w14:paraId="56B8B204" w14:textId="7542C79E" w:rsidR="004909C7" w:rsidRPr="004909C7" w:rsidRDefault="004909C7" w:rsidP="008F6DA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write a setting description</w:t>
                      </w:r>
                    </w:p>
                    <w:p w14:paraId="1DF0EA5E" w14:textId="298E831D" w:rsidR="004909C7" w:rsidRPr="004909C7" w:rsidRDefault="004909C7" w:rsidP="008F6DA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write an informal letter</w:t>
                      </w:r>
                    </w:p>
                    <w:p w14:paraId="5B48B345" w14:textId="703D4E0B" w:rsidR="004909C7" w:rsidRPr="004909C7" w:rsidRDefault="004909C7" w:rsidP="008F6DA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909C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Read a variety of texts, explore vocabulary and answer comprehension questions based on the following skills: retrieval, inference, summarising, clarifying, predicting</w:t>
                      </w:r>
                    </w:p>
                  </w:txbxContent>
                </v:textbox>
              </v:shape>
            </w:pict>
          </mc:Fallback>
        </mc:AlternateContent>
      </w:r>
      <w:r w:rsidR="00925EE9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Year 6 Curriculum Overview</w:t>
      </w:r>
    </w:p>
    <w:p w14:paraId="4ACC1C54" w14:textId="480CED31" w:rsidR="00D848B7" w:rsidRPr="00B116D8" w:rsidRDefault="0086725F" w:rsidP="00F15ABE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</w:t>
      </w:r>
      <w:r w:rsidR="00737E1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2</w:t>
      </w:r>
    </w:p>
    <w:p w14:paraId="13679C6F" w14:textId="77777777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235EC83" wp14:editId="208FDFF8">
                <wp:simplePos x="0" y="0"/>
                <wp:positionH relativeFrom="margin">
                  <wp:posOffset>3204210</wp:posOffset>
                </wp:positionH>
                <wp:positionV relativeFrom="paragraph">
                  <wp:posOffset>106680</wp:posOffset>
                </wp:positionV>
                <wp:extent cx="3307715" cy="2914650"/>
                <wp:effectExtent l="19050" t="19050" r="2603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B7303" w14:textId="77777777" w:rsidR="00D30CDF" w:rsidRPr="00925EE9" w:rsidRDefault="00D30CDF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69AAF6BD" w14:textId="77777777" w:rsidR="00C70DBD" w:rsidRDefault="00C70DBD" w:rsidP="00C70DB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add and subtract using the compact method.</w:t>
                            </w:r>
                          </w:p>
                          <w:p w14:paraId="5EC896DC" w14:textId="77777777" w:rsidR="00C70DBD" w:rsidRDefault="00C70DBD" w:rsidP="00C70DB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To multiply </w:t>
                            </w:r>
                            <w:proofErr w:type="spellStart"/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ThHTO</w:t>
                            </w:r>
                            <w:proofErr w:type="spellEnd"/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 X TO using the compact method.</w:t>
                            </w:r>
                          </w:p>
                          <w:p w14:paraId="50506CD5" w14:textId="77777777" w:rsidR="00C70DBD" w:rsidRDefault="00C70DBD" w:rsidP="00C70DB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5540DF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use either compact or long division.</w:t>
                            </w:r>
                          </w:p>
                          <w:p w14:paraId="236ED1EC" w14:textId="04E03877" w:rsidR="002212E2" w:rsidRDefault="006E364B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6E364B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F5286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 o divide fractions by whole numbers</w:t>
                            </w:r>
                          </w:p>
                          <w:p w14:paraId="28E2ED39" w14:textId="43B77E60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multiply pairs of fractions with the same or different denominators.</w:t>
                            </w:r>
                          </w:p>
                          <w:p w14:paraId="39173A9C" w14:textId="77777777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add or subtract fractions with different denominators</w:t>
                            </w:r>
                          </w:p>
                          <w:p w14:paraId="7177F4ED" w14:textId="03DFBB0B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draw and translate simple shapes</w:t>
                            </w:r>
                          </w:p>
                          <w:p w14:paraId="649A05DC" w14:textId="4AFD5467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To describe positions </w:t>
                            </w:r>
                          </w:p>
                          <w:p w14:paraId="739BCA1B" w14:textId="12FBA7F7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solve problems involving time</w:t>
                            </w:r>
                          </w:p>
                          <w:p w14:paraId="5B676AE6" w14:textId="64862679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read Roman numerals up to 1000</w:t>
                            </w:r>
                          </w:p>
                          <w:p w14:paraId="097ECB73" w14:textId="2BFDD9FB" w:rsidR="00EF5286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express years written in Roman Numerals</w:t>
                            </w:r>
                          </w:p>
                          <w:p w14:paraId="44A03758" w14:textId="4EBE1D52" w:rsidR="00EF5286" w:rsidRPr="00072DEC" w:rsidRDefault="00EF5286" w:rsidP="006E364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find the mean, median and mode from a set of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5EC83" id="_x0000_s1037" type="#_x0000_t202" style="position:absolute;left:0;text-align:left;margin-left:252.3pt;margin-top:8.4pt;width:260.45pt;height:22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" strokecolor="maroon" strokeweight="3pt">
                <v:textbox>
                  <w:txbxContent>
                    <w:p w14:paraId="1E5B7303" w14:textId="77777777" w:rsidR="00D30CDF" w:rsidRPr="00925EE9" w:rsidRDefault="00D30CDF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69AAF6BD" w14:textId="77777777" w:rsidR="00C70DBD" w:rsidRDefault="00C70DBD" w:rsidP="00C70DB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add and subtract using the compact method.</w:t>
                      </w:r>
                    </w:p>
                    <w:p w14:paraId="5EC896DC" w14:textId="77777777" w:rsidR="00C70DBD" w:rsidRDefault="00C70DBD" w:rsidP="00C70DB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To multiply </w:t>
                      </w:r>
                      <w:proofErr w:type="spellStart"/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ThHTO</w:t>
                      </w:r>
                      <w:proofErr w:type="spellEnd"/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 X TO using the compact method.</w:t>
                      </w:r>
                    </w:p>
                    <w:p w14:paraId="50506CD5" w14:textId="77777777" w:rsidR="00C70DBD" w:rsidRDefault="00C70DBD" w:rsidP="00C70DB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5540DF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use either compact or long division.</w:t>
                      </w:r>
                    </w:p>
                    <w:p w14:paraId="236ED1EC" w14:textId="04E03877" w:rsidR="002212E2" w:rsidRDefault="006E364B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6E364B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 </w:t>
                      </w:r>
                      <w:r w:rsidR="00EF5286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 o divide fractions by whole numbers</w:t>
                      </w:r>
                    </w:p>
                    <w:p w14:paraId="28E2ED39" w14:textId="43B77E60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multiply pairs of fractions with the same or different denominators.</w:t>
                      </w:r>
                    </w:p>
                    <w:p w14:paraId="39173A9C" w14:textId="77777777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add or subtract fractions with different denominators</w:t>
                      </w:r>
                    </w:p>
                    <w:p w14:paraId="7177F4ED" w14:textId="03DFBB0B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draw and translate simple shapes</w:t>
                      </w:r>
                    </w:p>
                    <w:p w14:paraId="649A05DC" w14:textId="4AFD5467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To describe positions </w:t>
                      </w:r>
                    </w:p>
                    <w:p w14:paraId="739BCA1B" w14:textId="12FBA7F7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solve problems involving time</w:t>
                      </w:r>
                    </w:p>
                    <w:p w14:paraId="5B676AE6" w14:textId="64862679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read Roman numerals up to 1000</w:t>
                      </w:r>
                    </w:p>
                    <w:p w14:paraId="097ECB73" w14:textId="2BFDD9FB" w:rsidR="00EF5286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express years written in Roman Numerals</w:t>
                      </w:r>
                    </w:p>
                    <w:p w14:paraId="44A03758" w14:textId="4EBE1D52" w:rsidR="00EF5286" w:rsidRPr="00072DEC" w:rsidRDefault="00EF5286" w:rsidP="006E364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find the mean, median and mode from a set of data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8E9009B" w14:textId="38EA8F29" w:rsidR="00B116D8" w:rsidRPr="00B116D8" w:rsidRDefault="00D06C5A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06D067F" wp14:editId="5E17D9AE">
                <wp:simplePos x="0" y="0"/>
                <wp:positionH relativeFrom="margin">
                  <wp:posOffset>3208020</wp:posOffset>
                </wp:positionH>
                <wp:positionV relativeFrom="paragraph">
                  <wp:posOffset>2690495</wp:posOffset>
                </wp:positionV>
                <wp:extent cx="3322955" cy="1298511"/>
                <wp:effectExtent l="19050" t="19050" r="10795" b="1651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955" cy="1298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A16E6" w14:textId="77777777" w:rsidR="00134C3F" w:rsidRDefault="00134C3F" w:rsidP="00134C3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97D1732" w14:textId="5E58668D" w:rsidR="00134C3F" w:rsidRDefault="00C70DBD" w:rsidP="00134C3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Mixed High 5 Netball league</w:t>
                            </w:r>
                          </w:p>
                          <w:p w14:paraId="7EEFC85B" w14:textId="77777777" w:rsidR="00134C3F" w:rsidRPr="00134C3F" w:rsidRDefault="00134C3F">
                            <w:pPr>
                              <w:rPr>
                                <w:b/>
                                <w:color w:val="C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D067F" id="_x0000_s1038" type="#_x0000_t202" style="position:absolute;margin-left:252.6pt;margin-top:211.85pt;width:261.65pt;height:102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" strokecolor="maroon" strokeweight="3pt">
                <v:textbox>
                  <w:txbxContent>
                    <w:p w14:paraId="02EA16E6" w14:textId="77777777" w:rsidR="00134C3F" w:rsidRDefault="00134C3F" w:rsidP="00134C3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97D1732" w14:textId="5E58668D" w:rsidR="00134C3F" w:rsidRDefault="00C70DBD" w:rsidP="00134C3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>Mixed High 5 Netball league</w:t>
                      </w:r>
                    </w:p>
                    <w:p w14:paraId="7EEFC85B" w14:textId="77777777" w:rsidR="00134C3F" w:rsidRPr="00134C3F" w:rsidRDefault="00134C3F">
                      <w:pPr>
                        <w:rPr>
                          <w:b/>
                          <w:color w:val="C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4330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B9B1C25" wp14:editId="3DC91985">
                <wp:simplePos x="0" y="0"/>
                <wp:positionH relativeFrom="margin">
                  <wp:posOffset>-288151</wp:posOffset>
                </wp:positionH>
                <wp:positionV relativeFrom="paragraph">
                  <wp:posOffset>2713857</wp:posOffset>
                </wp:positionV>
                <wp:extent cx="3344545" cy="2866144"/>
                <wp:effectExtent l="19050" t="19050" r="27305" b="107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2866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B9E38" w14:textId="77777777" w:rsidR="00D30CDF" w:rsidRPr="00925EE9" w:rsidRDefault="00D30CDF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4087EA31" w14:textId="51885640" w:rsidR="000B24D4" w:rsidRDefault="008B1A38" w:rsidP="000B24D4">
                            <w:pPr>
                              <w:pStyle w:val="Pa10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  <w:t>To know that they have different kinds of responsibilities</w:t>
                            </w:r>
                            <w:r w:rsidR="000B24D4"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  <w:t>, rights and duties at home, at school, in the community and towards the environment.</w:t>
                            </w:r>
                          </w:p>
                          <w:p w14:paraId="7661B1EF" w14:textId="0C961B89" w:rsidR="000B24D4" w:rsidRPr="000B24D4" w:rsidRDefault="000B24D4" w:rsidP="000B24D4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understand that there are basic human rights shared by all people and all societies and that children have their own special rights.</w:t>
                            </w:r>
                          </w:p>
                          <w:p w14:paraId="189E078B" w14:textId="59A3E4C8" w:rsidR="002D06B6" w:rsidRDefault="002D06B6" w:rsidP="002D06B6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recognise that resources can be allocated in different ways.</w:t>
                            </w:r>
                          </w:p>
                          <w:p w14:paraId="7F8CB015" w14:textId="79766F75" w:rsidR="002D06B6" w:rsidRDefault="002D06B6" w:rsidP="002D06B6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understand that energy use can affect the environment.</w:t>
                            </w:r>
                          </w:p>
                          <w:p w14:paraId="4F9EDA22" w14:textId="1C11952F" w:rsidR="002D06B6" w:rsidRDefault="002D06B6" w:rsidP="002D06B6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understand how to use energy and water responsibly and the importance of this.</w:t>
                            </w:r>
                          </w:p>
                          <w:p w14:paraId="6C49F515" w14:textId="2B238FD4" w:rsidR="002D06B6" w:rsidRPr="002D06B6" w:rsidRDefault="002D06B6" w:rsidP="002D06B6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To understand what biodiversity is and the importance of doing all we can to encourage it.</w:t>
                            </w:r>
                          </w:p>
                          <w:p w14:paraId="169BFF5B" w14:textId="77777777" w:rsidR="008B1A38" w:rsidRPr="008B1A38" w:rsidRDefault="008B1A38" w:rsidP="008B1A38">
                            <w:pPr>
                              <w:pStyle w:val="Default"/>
                              <w:rPr>
                                <w:lang w:eastAsia="en-US"/>
                              </w:rPr>
                            </w:pPr>
                          </w:p>
                          <w:p w14:paraId="29A5FB08" w14:textId="77777777" w:rsidR="00D30CDF" w:rsidRDefault="00D30CDF" w:rsidP="00D30C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B1C25" id="Text Box 6" o:spid="_x0000_s1039" type="#_x0000_t202" style="position:absolute;margin-left:-22.7pt;margin-top:213.7pt;width:263.35pt;height:225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" strokecolor="maroon" strokeweight="3pt">
                <v:textbox>
                  <w:txbxContent>
                    <w:p w14:paraId="30DB9E38" w14:textId="77777777" w:rsidR="00D30CDF" w:rsidRPr="00925EE9" w:rsidRDefault="00D30CDF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4087EA31" w14:textId="51885640" w:rsidR="000B24D4" w:rsidRDefault="008B1A38" w:rsidP="000B24D4">
                      <w:pPr>
                        <w:pStyle w:val="Pa10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  <w:t>To know that they have different kinds of responsibilities</w:t>
                      </w:r>
                      <w:r w:rsidR="000B24D4"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  <w:t>, rights and duties at home, at school, in the community and towards the environment.</w:t>
                      </w:r>
                    </w:p>
                    <w:p w14:paraId="7661B1EF" w14:textId="0C961B89" w:rsidR="000B24D4" w:rsidRPr="000B24D4" w:rsidRDefault="000B24D4" w:rsidP="000B24D4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lang w:eastAsia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understand that there are basic human rights shared by all people and all societies and that children have their own special rights.</w:t>
                      </w:r>
                    </w:p>
                    <w:p w14:paraId="189E078B" w14:textId="59A3E4C8" w:rsidR="002D06B6" w:rsidRDefault="002D06B6" w:rsidP="002D06B6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recognise that resources can be allocated in different ways.</w:t>
                      </w:r>
                    </w:p>
                    <w:p w14:paraId="7F8CB015" w14:textId="79766F75" w:rsidR="002D06B6" w:rsidRDefault="002D06B6" w:rsidP="002D06B6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understand that energy use can affect the environment.</w:t>
                      </w:r>
                    </w:p>
                    <w:p w14:paraId="4F9EDA22" w14:textId="1C11952F" w:rsidR="002D06B6" w:rsidRDefault="002D06B6" w:rsidP="002D06B6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understand how to use energy and water responsibly and the importance of this.</w:t>
                      </w:r>
                    </w:p>
                    <w:p w14:paraId="6C49F515" w14:textId="2B238FD4" w:rsidR="002D06B6" w:rsidRPr="002D06B6" w:rsidRDefault="002D06B6" w:rsidP="002D06B6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To understand what biodiversity is and the importance of doing all we can to encourage it.</w:t>
                      </w:r>
                    </w:p>
                    <w:p w14:paraId="169BFF5B" w14:textId="77777777" w:rsidR="008B1A38" w:rsidRPr="008B1A38" w:rsidRDefault="008B1A38" w:rsidP="008B1A38">
                      <w:pPr>
                        <w:pStyle w:val="Default"/>
                        <w:rPr>
                          <w:lang w:eastAsia="en-US"/>
                        </w:rPr>
                      </w:pPr>
                    </w:p>
                    <w:p w14:paraId="29A5FB08" w14:textId="77777777" w:rsidR="00D30CDF" w:rsidRDefault="00D30CDF" w:rsidP="00D30CDF"/>
                  </w:txbxContent>
                </v:textbox>
                <w10:wrap anchorx="margin"/>
              </v:shape>
            </w:pict>
          </mc:Fallback>
        </mc:AlternateContent>
      </w:r>
      <w:r w:rsidR="002F114E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444F5BA" wp14:editId="1493E6FF">
                <wp:simplePos x="0" y="0"/>
                <wp:positionH relativeFrom="column">
                  <wp:posOffset>3231008</wp:posOffset>
                </wp:positionH>
                <wp:positionV relativeFrom="paragraph">
                  <wp:posOffset>4112196</wp:posOffset>
                </wp:positionV>
                <wp:extent cx="6838790" cy="1467650"/>
                <wp:effectExtent l="19050" t="19050" r="19685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46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1C530F2" w14:textId="77777777" w:rsidR="005036F4" w:rsidRDefault="005036F4" w:rsidP="005036F4">
                            <w:pPr>
                              <w:spacing w:after="0"/>
                              <w:rPr>
                                <w:b/>
                                <w:color w:val="800000"/>
                                <w:sz w:val="28"/>
                                <w:lang w:val="en-US"/>
                              </w:rPr>
                            </w:pPr>
                            <w:r w:rsidRPr="00C06448">
                              <w:rPr>
                                <w:b/>
                                <w:color w:val="800000"/>
                                <w:sz w:val="28"/>
                                <w:lang w:val="en-US"/>
                              </w:rPr>
                              <w:t>Key Vocabulary:</w:t>
                            </w:r>
                          </w:p>
                          <w:p w14:paraId="2079A3CE" w14:textId="6B493B5D" w:rsidR="005036F4" w:rsidRDefault="004909C7" w:rsidP="005036F4">
                            <w:pP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Narrative, third person, adverbial phrases, complex and compound sentences, similes,, relative clauses, personification, </w:t>
                            </w: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dialogue</w:t>
                            </w:r>
                          </w:p>
                          <w:p w14:paraId="42B5E484" w14:textId="25CD6A2B" w:rsidR="00CF7F65" w:rsidRDefault="00EF5286" w:rsidP="005036F4">
                            <w:pP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</w:pPr>
                            <w:r w:rsidRP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addition, subtraction, estimate, multiplication, division,</w:t>
                            </w: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 d</w:t>
                            </w:r>
                            <w:r w:rsidRPr="00827075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igital, analogue</w:t>
                            </w: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, numerator, denominator, simplest form, data, axis, numeral</w:t>
                            </w:r>
                          </w:p>
                          <w:p w14:paraId="14E754B9" w14:textId="7556BB6E" w:rsidR="00CF7F65" w:rsidRDefault="00EF5286" w:rsidP="005036F4">
                            <w:pP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current, voltage, circuit, electron, cell, wire, battery, positive, negative</w:t>
                            </w:r>
                          </w:p>
                          <w:p w14:paraId="571E9FC5" w14:textId="70318FE9" w:rsidR="00CF7F65" w:rsidRPr="00011773" w:rsidRDefault="00CF7F65" w:rsidP="005036F4">
                            <w:pP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maya, civilization, </w:t>
                            </w:r>
                            <w:r w:rsidR="000348AC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ancient, </w:t>
                            </w:r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Mesoamerica, Tikal, </w:t>
                            </w:r>
                            <w:proofErr w:type="spellStart"/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Pakal</w:t>
                            </w:r>
                            <w:proofErr w:type="spellEnd"/>
                            <w:r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 the Great, polytheist, </w:t>
                            </w:r>
                            <w:r w:rsidR="00E1740B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numeral system, </w:t>
                            </w:r>
                            <w:r w:rsidR="002552FC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symbols, </w:t>
                            </w:r>
                            <w:proofErr w:type="spellStart"/>
                            <w:r w:rsidR="000348AC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pok</w:t>
                            </w:r>
                            <w:proofErr w:type="spellEnd"/>
                            <w:r w:rsidR="000348AC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-ta-</w:t>
                            </w:r>
                            <w:proofErr w:type="spellStart"/>
                            <w:r w:rsidR="000348AC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tok</w:t>
                            </w:r>
                            <w:proofErr w:type="spellEnd"/>
                            <w:r w:rsidR="000348AC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D93248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Chichen</w:t>
                            </w:r>
                            <w:proofErr w:type="spellEnd"/>
                            <w:r w:rsidR="00D93248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 xml:space="preserve"> Itza</w:t>
                            </w:r>
                            <w:r w:rsidR="005A0639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t>, rituals</w:t>
                            </w:r>
                            <w:r w:rsidR="006E364B">
                              <w:rPr>
                                <w:bCs/>
                                <w:sz w:val="18"/>
                                <w:szCs w:val="14"/>
                                <w:lang w:val="en-US"/>
                              </w:rPr>
                              <w:br/>
                              <w:t>fairness, prejudice, racism, ethnicity, justice, tolerance, sensitivity, respect, acceptance, privilege, hate speech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4F5BA" id="Text Box 17" o:spid="_x0000_s1040" type="#_x0000_t202" style="position:absolute;margin-left:254.4pt;margin-top:323.8pt;width:538.5pt;height:115.5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" fillcolor="white [3201]" strokecolor="maroon" strokeweight="2.25pt">
                <v:textbox>
                  <w:txbxContent>
                    <w:p w14:paraId="51C530F2" w14:textId="77777777" w:rsidR="005036F4" w:rsidRDefault="005036F4" w:rsidP="005036F4">
                      <w:pPr>
                        <w:spacing w:after="0"/>
                        <w:rPr>
                          <w:b/>
                          <w:color w:val="800000"/>
                          <w:sz w:val="28"/>
                          <w:lang w:val="en-US"/>
                        </w:rPr>
                      </w:pPr>
                      <w:r w:rsidRPr="00C06448">
                        <w:rPr>
                          <w:b/>
                          <w:color w:val="800000"/>
                          <w:sz w:val="28"/>
                          <w:lang w:val="en-US"/>
                        </w:rPr>
                        <w:t>Key Vocabulary:</w:t>
                      </w:r>
                    </w:p>
                    <w:p w14:paraId="2079A3CE" w14:textId="6B493B5D" w:rsidR="005036F4" w:rsidRDefault="004909C7" w:rsidP="005036F4">
                      <w:pPr>
                        <w:rPr>
                          <w:bCs/>
                          <w:sz w:val="18"/>
                          <w:szCs w:val="14"/>
                          <w:lang w:val="en-US"/>
                        </w:rPr>
                      </w:pP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Narrative, third person, adverbial phrases, complex and compound sentences, similes,, relative clauses, personification, </w:t>
                      </w: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>dialogue</w:t>
                      </w:r>
                    </w:p>
                    <w:p w14:paraId="42B5E484" w14:textId="25CD6A2B" w:rsidR="00CF7F65" w:rsidRDefault="00EF5286" w:rsidP="005036F4">
                      <w:pPr>
                        <w:rPr>
                          <w:bCs/>
                          <w:sz w:val="18"/>
                          <w:szCs w:val="14"/>
                          <w:lang w:val="en-US"/>
                        </w:rPr>
                      </w:pPr>
                      <w:r w:rsidRP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>addition, subtraction, estimate, multiplication, division,</w:t>
                      </w: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 d</w:t>
                      </w:r>
                      <w:r w:rsidRPr="00827075">
                        <w:rPr>
                          <w:bCs/>
                          <w:sz w:val="18"/>
                          <w:szCs w:val="14"/>
                          <w:lang w:val="en-US"/>
                        </w:rPr>
                        <w:t>igital, analogue</w:t>
                      </w: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>, numerator, denominator, simplest form, data, axis, numeral</w:t>
                      </w:r>
                    </w:p>
                    <w:p w14:paraId="14E754B9" w14:textId="7556BB6E" w:rsidR="00CF7F65" w:rsidRDefault="00EF5286" w:rsidP="005036F4">
                      <w:pPr>
                        <w:rPr>
                          <w:bCs/>
                          <w:sz w:val="18"/>
                          <w:szCs w:val="14"/>
                          <w:lang w:val="en-US"/>
                        </w:rPr>
                      </w:pP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>current, voltage, circuit, electron, cell, wire, battery, positive, negative</w:t>
                      </w:r>
                    </w:p>
                    <w:p w14:paraId="571E9FC5" w14:textId="70318FE9" w:rsidR="00CF7F65" w:rsidRPr="00011773" w:rsidRDefault="00CF7F65" w:rsidP="005036F4">
                      <w:pPr>
                        <w:rPr>
                          <w:bCs/>
                          <w:sz w:val="18"/>
                          <w:szCs w:val="14"/>
                          <w:lang w:val="en-US"/>
                        </w:rPr>
                      </w:pP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maya, civilization, </w:t>
                      </w:r>
                      <w:r w:rsidR="000348AC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ancient, </w:t>
                      </w:r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Mesoamerica, Tikal, </w:t>
                      </w:r>
                      <w:proofErr w:type="spellStart"/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>Pakal</w:t>
                      </w:r>
                      <w:proofErr w:type="spellEnd"/>
                      <w:r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 the Great, polytheist, </w:t>
                      </w:r>
                      <w:r w:rsidR="00E1740B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numeral system, </w:t>
                      </w:r>
                      <w:r w:rsidR="002552FC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symbols, </w:t>
                      </w:r>
                      <w:proofErr w:type="spellStart"/>
                      <w:r w:rsidR="000348AC">
                        <w:rPr>
                          <w:bCs/>
                          <w:sz w:val="18"/>
                          <w:szCs w:val="14"/>
                          <w:lang w:val="en-US"/>
                        </w:rPr>
                        <w:t>pok</w:t>
                      </w:r>
                      <w:proofErr w:type="spellEnd"/>
                      <w:r w:rsidR="000348AC">
                        <w:rPr>
                          <w:bCs/>
                          <w:sz w:val="18"/>
                          <w:szCs w:val="14"/>
                          <w:lang w:val="en-US"/>
                        </w:rPr>
                        <w:t>-ta-</w:t>
                      </w:r>
                      <w:proofErr w:type="spellStart"/>
                      <w:r w:rsidR="000348AC">
                        <w:rPr>
                          <w:bCs/>
                          <w:sz w:val="18"/>
                          <w:szCs w:val="14"/>
                          <w:lang w:val="en-US"/>
                        </w:rPr>
                        <w:t>tok</w:t>
                      </w:r>
                      <w:proofErr w:type="spellEnd"/>
                      <w:r w:rsidR="000348AC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 w:rsidR="00D93248">
                        <w:rPr>
                          <w:bCs/>
                          <w:sz w:val="18"/>
                          <w:szCs w:val="14"/>
                          <w:lang w:val="en-US"/>
                        </w:rPr>
                        <w:t>Chichen</w:t>
                      </w:r>
                      <w:proofErr w:type="spellEnd"/>
                      <w:r w:rsidR="00D93248">
                        <w:rPr>
                          <w:bCs/>
                          <w:sz w:val="18"/>
                          <w:szCs w:val="14"/>
                          <w:lang w:val="en-US"/>
                        </w:rPr>
                        <w:t xml:space="preserve"> Itza</w:t>
                      </w:r>
                      <w:r w:rsidR="005A0639">
                        <w:rPr>
                          <w:bCs/>
                          <w:sz w:val="18"/>
                          <w:szCs w:val="14"/>
                          <w:lang w:val="en-US"/>
                        </w:rPr>
                        <w:t>, rituals</w:t>
                      </w:r>
                      <w:r w:rsidR="006E364B">
                        <w:rPr>
                          <w:bCs/>
                          <w:sz w:val="18"/>
                          <w:szCs w:val="14"/>
                          <w:lang w:val="en-US"/>
                        </w:rPr>
                        <w:br/>
                        <w:t>fairness, prejudice, racism, ethnicity, justice, tolerance, sensitivity, respect, acceptance, privilege, hate speech</w:t>
                      </w:r>
                    </w:p>
                  </w:txbxContent>
                </v:textbox>
              </v:shape>
            </w:pict>
          </mc:Fallback>
        </mc:AlternateContent>
      </w:r>
      <w:r w:rsidR="005036F4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117305" wp14:editId="7D764AFF">
                <wp:simplePos x="0" y="0"/>
                <wp:positionH relativeFrom="margin">
                  <wp:posOffset>6688391</wp:posOffset>
                </wp:positionH>
                <wp:positionV relativeFrom="paragraph">
                  <wp:posOffset>2690302</wp:posOffset>
                </wp:positionV>
                <wp:extent cx="3346578" cy="1306195"/>
                <wp:effectExtent l="19050" t="19050" r="25400" b="273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578" cy="130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5E56F" w14:textId="77777777" w:rsidR="00D30CDF" w:rsidRPr="00925EE9" w:rsidRDefault="009B786C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48EFC18B" w14:textId="322C6C46" w:rsidR="009B786C" w:rsidRPr="009B786C" w:rsidRDefault="009B786C" w:rsidP="009B786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</w:pPr>
                            <w:r w:rsidRPr="009B786C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French – </w:t>
                            </w:r>
                            <w:r w:rsidR="00C775D4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 Planets</w:t>
                            </w:r>
                          </w:p>
                          <w:p w14:paraId="30E0D2C1" w14:textId="12FCA1D0" w:rsidR="009B786C" w:rsidRPr="009B786C" w:rsidRDefault="009B786C" w:rsidP="009B786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</w:pPr>
                            <w:r w:rsidRPr="009B786C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Computing – </w:t>
                            </w:r>
                            <w:r w:rsidR="00FC1159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Coding</w:t>
                            </w:r>
                          </w:p>
                          <w:p w14:paraId="3C02071D" w14:textId="7E54D785" w:rsidR="009B786C" w:rsidRPr="005036F4" w:rsidRDefault="009B786C" w:rsidP="005036F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5036F4"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 xml:space="preserve">PE – </w:t>
                            </w:r>
                            <w:r w:rsidRPr="00524FC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Invasion Games</w:t>
                            </w:r>
                            <w:r w:rsidR="005036F4" w:rsidRPr="00524FC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24FC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Hockey – Teamwork and formations</w:t>
                            </w:r>
                            <w:r w:rsidR="005036F4" w:rsidRPr="00524FC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93592" w:rsidRPr="00524FCA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and Dance</w:t>
                            </w:r>
                          </w:p>
                          <w:p w14:paraId="34D7A493" w14:textId="77777777" w:rsidR="00015DF7" w:rsidRPr="005036F4" w:rsidRDefault="005036F4" w:rsidP="005036F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</w:rPr>
                              <w:t>DT – Creating Structures: Bird Houses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17305" id="_x0000_s1041" type="#_x0000_t202" style="position:absolute;margin-left:526.65pt;margin-top:211.85pt;width:263.5pt;height:102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" strokecolor="maroon" strokeweight="3pt">
                <v:textbox>
                  <w:txbxContent>
                    <w:p w14:paraId="5F75E56F" w14:textId="77777777" w:rsidR="00D30CDF" w:rsidRPr="00925EE9" w:rsidRDefault="009B786C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48EFC18B" w14:textId="322C6C46" w:rsidR="009B786C" w:rsidRPr="009B786C" w:rsidRDefault="009B786C" w:rsidP="009B786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</w:rPr>
                      </w:pPr>
                      <w:r w:rsidRPr="009B786C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French – </w:t>
                      </w:r>
                      <w:r w:rsidR="00C775D4">
                        <w:rPr>
                          <w:rFonts w:cstheme="minorHAnsi"/>
                          <w:sz w:val="18"/>
                          <w:szCs w:val="18"/>
                        </w:rPr>
                        <w:t>The Planets</w:t>
                      </w:r>
                    </w:p>
                    <w:p w14:paraId="30E0D2C1" w14:textId="12FCA1D0" w:rsidR="009B786C" w:rsidRPr="009B786C" w:rsidRDefault="009B786C" w:rsidP="009B786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</w:rPr>
                      </w:pPr>
                      <w:r w:rsidRPr="009B786C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Computing – </w:t>
                      </w:r>
                      <w:r w:rsidR="00FC1159">
                        <w:rPr>
                          <w:rFonts w:asciiTheme="minorHAnsi" w:eastAsia="Comic Sans MS" w:hAnsiTheme="minorHAnsi" w:cs="Comic Sans MS"/>
                          <w:sz w:val="18"/>
                        </w:rPr>
                        <w:t>Coding</w:t>
                      </w:r>
                    </w:p>
                    <w:p w14:paraId="3C02071D" w14:textId="7E54D785" w:rsidR="009B786C" w:rsidRPr="005036F4" w:rsidRDefault="009B786C" w:rsidP="005036F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cstheme="minorHAnsi"/>
                          <w:b/>
                          <w:sz w:val="18"/>
                          <w:szCs w:val="18"/>
                        </w:rPr>
                      </w:pPr>
                      <w:r w:rsidRPr="005036F4">
                        <w:rPr>
                          <w:rFonts w:asciiTheme="minorHAnsi" w:eastAsia="Comic Sans MS" w:hAnsiTheme="minorHAnsi" w:cs="Comic Sans MS"/>
                          <w:sz w:val="18"/>
                        </w:rPr>
                        <w:t xml:space="preserve">PE – </w:t>
                      </w:r>
                      <w:r w:rsidRPr="00524FC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Invasion Games</w:t>
                      </w:r>
                      <w:r w:rsidR="005036F4" w:rsidRPr="00524FC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Pr="00524FC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Hockey – Teamwork and formations</w:t>
                      </w:r>
                      <w:r w:rsidR="005036F4" w:rsidRPr="00524FC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93592" w:rsidRPr="00524FCA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and Dance</w:t>
                      </w:r>
                    </w:p>
                    <w:p w14:paraId="34D7A493" w14:textId="77777777" w:rsidR="00015DF7" w:rsidRPr="005036F4" w:rsidRDefault="005036F4" w:rsidP="005036F4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</w:rPr>
                        <w:t>DT – Creating Structures: Bird Houses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36F4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282414" wp14:editId="24FCEE75">
                <wp:simplePos x="0" y="0"/>
                <wp:positionH relativeFrom="margin">
                  <wp:posOffset>6704320</wp:posOffset>
                </wp:positionH>
                <wp:positionV relativeFrom="paragraph">
                  <wp:posOffset>1107894</wp:posOffset>
                </wp:positionV>
                <wp:extent cx="3350074" cy="1483360"/>
                <wp:effectExtent l="19050" t="19050" r="22225" b="2159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0074" cy="148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D3371" w14:textId="77777777" w:rsidR="00D30CDF" w:rsidRPr="00925EE9" w:rsidRDefault="00B5504C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27C4BEB8" w14:textId="3FB2F2FB" w:rsidR="00A675B3" w:rsidRDefault="002E14D4" w:rsidP="00F07DB9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E14D4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have a chronological knowledge of the Maya civilization.</w:t>
                            </w:r>
                          </w:p>
                          <w:p w14:paraId="089C886A" w14:textId="7D9F5806" w:rsidR="005A0639" w:rsidRDefault="002552FC" w:rsidP="005A0639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552FC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understand the Maya number system.</w:t>
                            </w:r>
                          </w:p>
                          <w:p w14:paraId="6500E520" w14:textId="609FA0E7" w:rsidR="005A0639" w:rsidRDefault="005A0639" w:rsidP="005A0639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5A0639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write an informative article</w:t>
                            </w: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 about the Maya game of </w:t>
                            </w:r>
                            <w:proofErr w:type="spellStart"/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pok</w:t>
                            </w:r>
                            <w:proofErr w:type="spellEnd"/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-ta-</w:t>
                            </w:r>
                            <w:proofErr w:type="spellStart"/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tok</w:t>
                            </w:r>
                            <w:proofErr w:type="spellEnd"/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FCA61AA" w14:textId="1AEC7DB5" w:rsidR="005A0639" w:rsidRPr="005A0639" w:rsidRDefault="005A0639" w:rsidP="005A0639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5A0639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understand the importance of the Maya gods.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82414" id="_x0000_s1042" type="#_x0000_t202" style="position:absolute;margin-left:527.9pt;margin-top:87.25pt;width:263.8pt;height:116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" strokecolor="maroon" strokeweight="3pt">
                <v:textbox>
                  <w:txbxContent>
                    <w:p w14:paraId="2F9D3371" w14:textId="77777777" w:rsidR="00D30CDF" w:rsidRPr="00925EE9" w:rsidRDefault="00B5504C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27C4BEB8" w14:textId="3FB2F2FB" w:rsidR="00A675B3" w:rsidRDefault="002E14D4" w:rsidP="00F07DB9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E14D4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have a chronological knowledge of the Maya civilization.</w:t>
                      </w:r>
                    </w:p>
                    <w:p w14:paraId="089C886A" w14:textId="7D9F5806" w:rsidR="005A0639" w:rsidRDefault="002552FC" w:rsidP="005A0639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552FC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understand the Maya number system.</w:t>
                      </w:r>
                    </w:p>
                    <w:p w14:paraId="6500E520" w14:textId="609FA0E7" w:rsidR="005A0639" w:rsidRDefault="005A0639" w:rsidP="005A0639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5A0639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write an informative article</w:t>
                      </w: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 about the Maya game of </w:t>
                      </w:r>
                      <w:proofErr w:type="spellStart"/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pok</w:t>
                      </w:r>
                      <w:proofErr w:type="spellEnd"/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-ta-</w:t>
                      </w:r>
                      <w:proofErr w:type="spellStart"/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tok</w:t>
                      </w:r>
                      <w:proofErr w:type="spellEnd"/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.</w:t>
                      </w:r>
                    </w:p>
                    <w:p w14:paraId="7FCA61AA" w14:textId="1AEC7DB5" w:rsidR="005A0639" w:rsidRPr="005A0639" w:rsidRDefault="005A0639" w:rsidP="005A0639">
                      <w:pPr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5A0639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understand the importance of the Maya gods.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2F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54B428" wp14:editId="4A90181B">
                <wp:simplePos x="0" y="0"/>
                <wp:positionH relativeFrom="margin">
                  <wp:posOffset>-283896</wp:posOffset>
                </wp:positionH>
                <wp:positionV relativeFrom="paragraph">
                  <wp:posOffset>1123479</wp:posOffset>
                </wp:positionV>
                <wp:extent cx="3347085" cy="1467853"/>
                <wp:effectExtent l="19050" t="19050" r="24765" b="1841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1467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022E" w14:textId="77777777" w:rsidR="00D30CDF" w:rsidRPr="00925EE9" w:rsidRDefault="00D30CDF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7BA95BE3" w14:textId="03B8983E" w:rsidR="00D30CDF" w:rsidRPr="0016489A" w:rsidRDefault="00916107" w:rsidP="00B8220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6489A">
                              <w:rPr>
                                <w:sz w:val="18"/>
                                <w:szCs w:val="18"/>
                              </w:rPr>
                              <w:t>To understand what racism is and why it is unfair.</w:t>
                            </w:r>
                          </w:p>
                          <w:p w14:paraId="5BB522E4" w14:textId="1248848C" w:rsidR="00916107" w:rsidRPr="0016489A" w:rsidRDefault="00916107" w:rsidP="00B8220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6489A">
                              <w:rPr>
                                <w:sz w:val="18"/>
                                <w:szCs w:val="18"/>
                              </w:rPr>
                              <w:t>To plan and script a conversation between John Wesley and Edward Colston.</w:t>
                            </w:r>
                          </w:p>
                          <w:p w14:paraId="0311A33D" w14:textId="7BFBD005" w:rsidR="00916107" w:rsidRDefault="0016489A" w:rsidP="00B8220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6489A">
                              <w:rPr>
                                <w:sz w:val="18"/>
                                <w:szCs w:val="18"/>
                              </w:rPr>
                              <w:t>To explore the meaning behind a key story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from the bible.</w:t>
                            </w:r>
                          </w:p>
                          <w:p w14:paraId="06685185" w14:textId="0F3A9AAA" w:rsidR="0016489A" w:rsidRPr="0016489A" w:rsidRDefault="0016489A" w:rsidP="00B8220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understand the Golden Rule and its significance in the plight against racism.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4B428" id="Text Box 5" o:spid="_x0000_s1043" type="#_x0000_t202" style="position:absolute;margin-left:-22.35pt;margin-top:88.45pt;width:263.55pt;height:115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" strokecolor="maroon" strokeweight="3pt">
                <v:textbox>
                  <w:txbxContent>
                    <w:p w14:paraId="337E022E" w14:textId="77777777" w:rsidR="00D30CDF" w:rsidRPr="00925EE9" w:rsidRDefault="00D30CDF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7BA95BE3" w14:textId="03B8983E" w:rsidR="00D30CDF" w:rsidRPr="0016489A" w:rsidRDefault="00916107" w:rsidP="00B8220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sz w:val="18"/>
                          <w:szCs w:val="18"/>
                        </w:rPr>
                      </w:pPr>
                      <w:r w:rsidRPr="0016489A">
                        <w:rPr>
                          <w:sz w:val="18"/>
                          <w:szCs w:val="18"/>
                        </w:rPr>
                        <w:t>To understand what racism is and why it is unfair.</w:t>
                      </w:r>
                    </w:p>
                    <w:p w14:paraId="5BB522E4" w14:textId="1248848C" w:rsidR="00916107" w:rsidRPr="0016489A" w:rsidRDefault="00916107" w:rsidP="00B8220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sz w:val="18"/>
                          <w:szCs w:val="18"/>
                        </w:rPr>
                      </w:pPr>
                      <w:r w:rsidRPr="0016489A">
                        <w:rPr>
                          <w:sz w:val="18"/>
                          <w:szCs w:val="18"/>
                        </w:rPr>
                        <w:t>To plan and script a conversation between John Wesley and Edward Colston.</w:t>
                      </w:r>
                    </w:p>
                    <w:p w14:paraId="0311A33D" w14:textId="7BFBD005" w:rsidR="00916107" w:rsidRDefault="0016489A" w:rsidP="00B8220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sz w:val="18"/>
                          <w:szCs w:val="18"/>
                        </w:rPr>
                      </w:pPr>
                      <w:r w:rsidRPr="0016489A">
                        <w:rPr>
                          <w:sz w:val="18"/>
                          <w:szCs w:val="18"/>
                        </w:rPr>
                        <w:t>To explore the meaning behind a key story</w:t>
                      </w:r>
                      <w:r>
                        <w:rPr>
                          <w:sz w:val="18"/>
                          <w:szCs w:val="18"/>
                        </w:rPr>
                        <w:t xml:space="preserve"> from the bible.</w:t>
                      </w:r>
                    </w:p>
                    <w:p w14:paraId="06685185" w14:textId="0F3A9AAA" w:rsidR="0016489A" w:rsidRPr="0016489A" w:rsidRDefault="0016489A" w:rsidP="00B8220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understand the Golden Rule and its significance in the plight against racism.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34B"/>
    <w:multiLevelType w:val="hybridMultilevel"/>
    <w:tmpl w:val="117E7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D490A"/>
    <w:multiLevelType w:val="hybridMultilevel"/>
    <w:tmpl w:val="7714A786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E52775"/>
    <w:multiLevelType w:val="hybridMultilevel"/>
    <w:tmpl w:val="FEBE5E98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1B82000C"/>
    <w:multiLevelType w:val="hybridMultilevel"/>
    <w:tmpl w:val="82E4D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A0EA0"/>
    <w:multiLevelType w:val="hybridMultilevel"/>
    <w:tmpl w:val="8B98DC12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A7061"/>
    <w:multiLevelType w:val="hybridMultilevel"/>
    <w:tmpl w:val="208056E2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A217E1"/>
    <w:multiLevelType w:val="hybridMultilevel"/>
    <w:tmpl w:val="6C82113A"/>
    <w:lvl w:ilvl="0" w:tplc="6E5AD186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273931"/>
    <w:multiLevelType w:val="hybridMultilevel"/>
    <w:tmpl w:val="F03A7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4118EB"/>
    <w:multiLevelType w:val="hybridMultilevel"/>
    <w:tmpl w:val="4F4CA864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B10745"/>
    <w:multiLevelType w:val="hybridMultilevel"/>
    <w:tmpl w:val="31F4D936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3107F"/>
    <w:multiLevelType w:val="hybridMultilevel"/>
    <w:tmpl w:val="33A25970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624D9"/>
    <w:multiLevelType w:val="hybridMultilevel"/>
    <w:tmpl w:val="C7BC2ED0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6D3E6D"/>
    <w:multiLevelType w:val="hybridMultilevel"/>
    <w:tmpl w:val="2C24B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71D3E"/>
    <w:multiLevelType w:val="hybridMultilevel"/>
    <w:tmpl w:val="A8ECF4CA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9E07DE"/>
    <w:multiLevelType w:val="hybridMultilevel"/>
    <w:tmpl w:val="39E6B4CE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BA6464"/>
    <w:multiLevelType w:val="hybridMultilevel"/>
    <w:tmpl w:val="1B6EB79E"/>
    <w:lvl w:ilvl="0" w:tplc="6E5AD18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31"/>
  </w:num>
  <w:num w:numId="5">
    <w:abstractNumId w:val="27"/>
  </w:num>
  <w:num w:numId="6">
    <w:abstractNumId w:val="8"/>
  </w:num>
  <w:num w:numId="7">
    <w:abstractNumId w:val="19"/>
  </w:num>
  <w:num w:numId="8">
    <w:abstractNumId w:val="5"/>
  </w:num>
  <w:num w:numId="9">
    <w:abstractNumId w:val="0"/>
  </w:num>
  <w:num w:numId="10">
    <w:abstractNumId w:val="1"/>
  </w:num>
  <w:num w:numId="11">
    <w:abstractNumId w:val="6"/>
  </w:num>
  <w:num w:numId="12">
    <w:abstractNumId w:val="25"/>
  </w:num>
  <w:num w:numId="13">
    <w:abstractNumId w:val="3"/>
  </w:num>
  <w:num w:numId="14">
    <w:abstractNumId w:val="20"/>
  </w:num>
  <w:num w:numId="15">
    <w:abstractNumId w:val="21"/>
  </w:num>
  <w:num w:numId="16">
    <w:abstractNumId w:val="13"/>
  </w:num>
  <w:num w:numId="17">
    <w:abstractNumId w:val="12"/>
  </w:num>
  <w:num w:numId="18">
    <w:abstractNumId w:val="32"/>
  </w:num>
  <w:num w:numId="19">
    <w:abstractNumId w:val="17"/>
  </w:num>
  <w:num w:numId="20">
    <w:abstractNumId w:val="18"/>
  </w:num>
  <w:num w:numId="21">
    <w:abstractNumId w:val="14"/>
  </w:num>
  <w:num w:numId="22">
    <w:abstractNumId w:val="30"/>
  </w:num>
  <w:num w:numId="23">
    <w:abstractNumId w:val="28"/>
  </w:num>
  <w:num w:numId="24">
    <w:abstractNumId w:val="4"/>
  </w:num>
  <w:num w:numId="25">
    <w:abstractNumId w:val="10"/>
  </w:num>
  <w:num w:numId="26">
    <w:abstractNumId w:val="33"/>
  </w:num>
  <w:num w:numId="27">
    <w:abstractNumId w:val="22"/>
  </w:num>
  <w:num w:numId="28">
    <w:abstractNumId w:val="2"/>
  </w:num>
  <w:num w:numId="29">
    <w:abstractNumId w:val="24"/>
  </w:num>
  <w:num w:numId="30">
    <w:abstractNumId w:val="29"/>
  </w:num>
  <w:num w:numId="31">
    <w:abstractNumId w:val="15"/>
  </w:num>
  <w:num w:numId="32">
    <w:abstractNumId w:val="23"/>
  </w:num>
  <w:num w:numId="33">
    <w:abstractNumId w:val="11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063E9"/>
    <w:rsid w:val="00011773"/>
    <w:rsid w:val="00015DF7"/>
    <w:rsid w:val="00033EFE"/>
    <w:rsid w:val="000348AC"/>
    <w:rsid w:val="00065A80"/>
    <w:rsid w:val="00065B12"/>
    <w:rsid w:val="00072DEC"/>
    <w:rsid w:val="000B24D4"/>
    <w:rsid w:val="000E30CA"/>
    <w:rsid w:val="000F0B3B"/>
    <w:rsid w:val="0010518E"/>
    <w:rsid w:val="00105663"/>
    <w:rsid w:val="00134C3F"/>
    <w:rsid w:val="0016489A"/>
    <w:rsid w:val="001745DF"/>
    <w:rsid w:val="001A17BF"/>
    <w:rsid w:val="001F3728"/>
    <w:rsid w:val="002163B5"/>
    <w:rsid w:val="002212E2"/>
    <w:rsid w:val="002552FC"/>
    <w:rsid w:val="00265111"/>
    <w:rsid w:val="002658BB"/>
    <w:rsid w:val="002D06B6"/>
    <w:rsid w:val="002E14D4"/>
    <w:rsid w:val="002F114E"/>
    <w:rsid w:val="00304995"/>
    <w:rsid w:val="00320836"/>
    <w:rsid w:val="00363D77"/>
    <w:rsid w:val="0039678C"/>
    <w:rsid w:val="003D7B53"/>
    <w:rsid w:val="00400EA1"/>
    <w:rsid w:val="00412EE9"/>
    <w:rsid w:val="00426122"/>
    <w:rsid w:val="00454330"/>
    <w:rsid w:val="004909C7"/>
    <w:rsid w:val="0049238F"/>
    <w:rsid w:val="005036F4"/>
    <w:rsid w:val="00524FCA"/>
    <w:rsid w:val="005540DF"/>
    <w:rsid w:val="00577205"/>
    <w:rsid w:val="005A0639"/>
    <w:rsid w:val="0061436E"/>
    <w:rsid w:val="00664F51"/>
    <w:rsid w:val="00687311"/>
    <w:rsid w:val="0069189A"/>
    <w:rsid w:val="006A3F2F"/>
    <w:rsid w:val="006A6141"/>
    <w:rsid w:val="006B6DEC"/>
    <w:rsid w:val="006D0BAC"/>
    <w:rsid w:val="006E364B"/>
    <w:rsid w:val="00737966"/>
    <w:rsid w:val="00737E10"/>
    <w:rsid w:val="007553DA"/>
    <w:rsid w:val="00793592"/>
    <w:rsid w:val="007A62F6"/>
    <w:rsid w:val="007D6831"/>
    <w:rsid w:val="007D77AA"/>
    <w:rsid w:val="0080509D"/>
    <w:rsid w:val="00823015"/>
    <w:rsid w:val="00827075"/>
    <w:rsid w:val="00833991"/>
    <w:rsid w:val="008519E7"/>
    <w:rsid w:val="0086725F"/>
    <w:rsid w:val="008931B7"/>
    <w:rsid w:val="008A2689"/>
    <w:rsid w:val="008A5A61"/>
    <w:rsid w:val="008B1A38"/>
    <w:rsid w:val="008F6DA8"/>
    <w:rsid w:val="00916107"/>
    <w:rsid w:val="009251FF"/>
    <w:rsid w:val="00925EE9"/>
    <w:rsid w:val="009B1CFA"/>
    <w:rsid w:val="009B68EC"/>
    <w:rsid w:val="009B786C"/>
    <w:rsid w:val="009C021A"/>
    <w:rsid w:val="009D1B83"/>
    <w:rsid w:val="00A11CC5"/>
    <w:rsid w:val="00A147BA"/>
    <w:rsid w:val="00A664D7"/>
    <w:rsid w:val="00A675B3"/>
    <w:rsid w:val="00AB53DF"/>
    <w:rsid w:val="00AB7067"/>
    <w:rsid w:val="00B116D8"/>
    <w:rsid w:val="00B11BDB"/>
    <w:rsid w:val="00B5504C"/>
    <w:rsid w:val="00B82201"/>
    <w:rsid w:val="00C04234"/>
    <w:rsid w:val="00C06448"/>
    <w:rsid w:val="00C414EE"/>
    <w:rsid w:val="00C70DBD"/>
    <w:rsid w:val="00C775D4"/>
    <w:rsid w:val="00CC30BF"/>
    <w:rsid w:val="00CD31F8"/>
    <w:rsid w:val="00CD6FF7"/>
    <w:rsid w:val="00CF7F65"/>
    <w:rsid w:val="00D06C5A"/>
    <w:rsid w:val="00D12006"/>
    <w:rsid w:val="00D15D3A"/>
    <w:rsid w:val="00D235B0"/>
    <w:rsid w:val="00D30CDF"/>
    <w:rsid w:val="00D62F51"/>
    <w:rsid w:val="00D6315D"/>
    <w:rsid w:val="00D848B7"/>
    <w:rsid w:val="00D8615C"/>
    <w:rsid w:val="00D93248"/>
    <w:rsid w:val="00DD6CA0"/>
    <w:rsid w:val="00DE6CD2"/>
    <w:rsid w:val="00E1372E"/>
    <w:rsid w:val="00E1740B"/>
    <w:rsid w:val="00E5132D"/>
    <w:rsid w:val="00E967E2"/>
    <w:rsid w:val="00EB726B"/>
    <w:rsid w:val="00EF5286"/>
    <w:rsid w:val="00F07810"/>
    <w:rsid w:val="00F07DB9"/>
    <w:rsid w:val="00F15ABE"/>
    <w:rsid w:val="00F67023"/>
    <w:rsid w:val="00FB5C14"/>
    <w:rsid w:val="00FC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4AD26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Carly Cinotti</cp:lastModifiedBy>
  <cp:revision>8</cp:revision>
  <dcterms:created xsi:type="dcterms:W3CDTF">2025-12-18T16:33:00Z</dcterms:created>
  <dcterms:modified xsi:type="dcterms:W3CDTF">2026-01-21T14:36:00Z</dcterms:modified>
</cp:coreProperties>
</file>